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66"/>
        <w:gridCol w:w="1541"/>
        <w:gridCol w:w="1190"/>
        <w:gridCol w:w="1576"/>
        <w:gridCol w:w="2410"/>
        <w:gridCol w:w="8505"/>
      </w:tblGrid>
      <w:tr w:rsidR="007060E3" w:rsidRPr="007060E3" w14:paraId="29A2C04F" w14:textId="77777777" w:rsidTr="0089489D">
        <w:tc>
          <w:tcPr>
            <w:tcW w:w="15588" w:type="dxa"/>
            <w:gridSpan w:val="6"/>
          </w:tcPr>
          <w:p w14:paraId="4BA77BAA" w14:textId="77777777" w:rsidR="007060E3" w:rsidRPr="00C73905" w:rsidRDefault="007060E3" w:rsidP="007060E3">
            <w:pPr>
              <w:pStyle w:val="a8"/>
              <w:tabs>
                <w:tab w:val="clear" w:pos="4677"/>
                <w:tab w:val="clear" w:pos="9355"/>
                <w:tab w:val="left" w:pos="1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взрослых и молодежных  любительских театрах Ярославской области на сентябрь 2021 года</w:t>
            </w:r>
          </w:p>
          <w:p w14:paraId="3A09EBAB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4FBB2948" w14:textId="2B43EC8F" w:rsidTr="007060E3">
        <w:tc>
          <w:tcPr>
            <w:tcW w:w="366" w:type="dxa"/>
          </w:tcPr>
          <w:p w14:paraId="77DF272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D66BF9A" w14:textId="77B4E40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Наименова-ние коллектива,</w:t>
            </w:r>
          </w:p>
          <w:p w14:paraId="58FECD62" w14:textId="467CA6E2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Место расположения, база коллектива, орган управления МО </w:t>
            </w:r>
          </w:p>
        </w:tc>
        <w:tc>
          <w:tcPr>
            <w:tcW w:w="1190" w:type="dxa"/>
          </w:tcPr>
          <w:p w14:paraId="68A3FDEC" w14:textId="0F9CFF5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Дата создания, период существования</w:t>
            </w:r>
          </w:p>
          <w:p w14:paraId="2EF67C30" w14:textId="3DA6D9C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Дата присвоения звания </w:t>
            </w:r>
          </w:p>
        </w:tc>
        <w:tc>
          <w:tcPr>
            <w:tcW w:w="1576" w:type="dxa"/>
          </w:tcPr>
          <w:p w14:paraId="41070BD0" w14:textId="68F5B8D5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Руководители</w:t>
            </w:r>
          </w:p>
        </w:tc>
        <w:tc>
          <w:tcPr>
            <w:tcW w:w="2410" w:type="dxa"/>
          </w:tcPr>
          <w:p w14:paraId="7978F558" w14:textId="65727BA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Репе</w:t>
            </w:r>
            <w:bookmarkStart w:id="0" w:name="_GoBack"/>
            <w:bookmarkEnd w:id="0"/>
            <w:r w:rsidRPr="007060E3">
              <w:rPr>
                <w:rFonts w:cstheme="minorHAnsi"/>
                <w:sz w:val="20"/>
                <w:szCs w:val="20"/>
              </w:rPr>
              <w:t>ртуарные планы</w:t>
            </w:r>
          </w:p>
        </w:tc>
        <w:tc>
          <w:tcPr>
            <w:tcW w:w="8505" w:type="dxa"/>
          </w:tcPr>
          <w:p w14:paraId="306938F7" w14:textId="3FD0BBA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Дополнительные сведения</w:t>
            </w:r>
          </w:p>
        </w:tc>
      </w:tr>
      <w:tr w:rsidR="007060E3" w:rsidRPr="007060E3" w14:paraId="6430CA52" w14:textId="3E829083" w:rsidTr="007060E3">
        <w:tc>
          <w:tcPr>
            <w:tcW w:w="366" w:type="dxa"/>
          </w:tcPr>
          <w:p w14:paraId="1EAE9AFB" w14:textId="19B8B5F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14:paraId="3B472B36" w14:textId="24D79F9C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Селяне, Ростовский МР, с.Угодичи  </w:t>
            </w:r>
          </w:p>
          <w:p w14:paraId="37D20DAB" w14:textId="3684EF28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Угодический сельский Дом культуры филиал Муниципального бюджетного учреждения «Семибратовский сельский Дом культуры»</w:t>
            </w:r>
          </w:p>
          <w:p w14:paraId="7A74FF60" w14:textId="34518E6F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65E66EA" w14:textId="42CDE595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1947</w:t>
            </w:r>
          </w:p>
          <w:p w14:paraId="5A1E251F" w14:textId="77777777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</w:p>
          <w:p w14:paraId="5A2B88EB" w14:textId="144C4834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2000 г.</w:t>
            </w:r>
          </w:p>
        </w:tc>
        <w:tc>
          <w:tcPr>
            <w:tcW w:w="1576" w:type="dxa"/>
          </w:tcPr>
          <w:p w14:paraId="53309070" w14:textId="65D229C3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режиссер Груданова Л.Ю.</w:t>
            </w:r>
          </w:p>
        </w:tc>
        <w:tc>
          <w:tcPr>
            <w:tcW w:w="2410" w:type="dxa"/>
          </w:tcPr>
          <w:p w14:paraId="12614CA2" w14:textId="77777777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Н.Гоголь «Женитьба»</w:t>
            </w:r>
          </w:p>
          <w:p w14:paraId="76EED060" w14:textId="122890BB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«Печка на колесе» по пьесе Н.Семеновой, «А зори здесь тихие» по повести Б.Васильева, «Каска» по пьесе Н. Витарского, «Сестры» по пьесе М.Латышева, «Поздняя любовь» по пьесе Н.Островского.</w:t>
            </w:r>
          </w:p>
        </w:tc>
        <w:tc>
          <w:tcPr>
            <w:tcW w:w="8505" w:type="dxa"/>
          </w:tcPr>
          <w:p w14:paraId="42BCE883" w14:textId="53E8DF4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7EFA8C32" w14:textId="312A2AB2" w:rsidTr="007060E3">
        <w:tc>
          <w:tcPr>
            <w:tcW w:w="366" w:type="dxa"/>
          </w:tcPr>
          <w:p w14:paraId="5AA5AD17" w14:textId="5E2AAAB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14:paraId="55BD5616" w14:textId="668782C4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Заслуженный коллектив народного творчества театр Левый берег, г.Тутаев</w:t>
            </w:r>
          </w:p>
          <w:p w14:paraId="4AFF4895" w14:textId="4D4F3EAC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«Центр культуры и досуга», г.Тутаев</w:t>
            </w:r>
          </w:p>
        </w:tc>
        <w:tc>
          <w:tcPr>
            <w:tcW w:w="1190" w:type="dxa"/>
          </w:tcPr>
          <w:p w14:paraId="72BFE025" w14:textId="77777777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2007 г.</w:t>
            </w:r>
          </w:p>
          <w:p w14:paraId="10E73D93" w14:textId="77777777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</w:p>
          <w:p w14:paraId="1E286A1D" w14:textId="77777777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</w:p>
          <w:p w14:paraId="3ECE98BC" w14:textId="1231DE43" w:rsidR="007060E3" w:rsidRPr="007060E3" w:rsidRDefault="007060E3" w:rsidP="00A33999">
            <w:pPr>
              <w:numPr>
                <w:ilvl w:val="0"/>
                <w:numId w:val="3"/>
              </w:numPr>
              <w:suppressAutoHyphens/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6C6422F" w14:textId="737B42AB" w:rsidR="007060E3" w:rsidRPr="007060E3" w:rsidRDefault="007060E3" w:rsidP="0061506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режиссер Асафьева Светлана Ивановна </w:t>
            </w:r>
          </w:p>
        </w:tc>
        <w:tc>
          <w:tcPr>
            <w:tcW w:w="2410" w:type="dxa"/>
          </w:tcPr>
          <w:p w14:paraId="6E3E6476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«Эшелон»</w:t>
            </w:r>
          </w:p>
          <w:p w14:paraId="05EA827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Р.Тома «Восемь любящих женщин»</w:t>
            </w:r>
          </w:p>
          <w:p w14:paraId="32FC5EBE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«Канитель» по рассказам А.П. Чехова</w:t>
            </w:r>
          </w:p>
          <w:p w14:paraId="01BEDB61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А.Н. Островский «Ах, как может быть…»</w:t>
            </w:r>
          </w:p>
          <w:p w14:paraId="1F17898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Сказка «В поисках дракона»</w:t>
            </w:r>
          </w:p>
          <w:p w14:paraId="2232EEA6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Е.Шварц «Обыкновенное чудо»</w:t>
            </w:r>
          </w:p>
          <w:p w14:paraId="30DCF256" w14:textId="27499E6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Комедия «Спичка между двух огней»,</w:t>
            </w:r>
          </w:p>
          <w:p w14:paraId="1E475762" w14:textId="77777777" w:rsidR="007060E3" w:rsidRPr="007060E3" w:rsidRDefault="007060E3" w:rsidP="00F77646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«Старый ангел с яблочными семечками в кармане»</w:t>
            </w:r>
          </w:p>
          <w:p w14:paraId="776B2EB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О.Богаев «Марьино поле»</w:t>
            </w:r>
          </w:p>
          <w:p w14:paraId="68D72156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«Дневник разведчицы» по книге С.Аверичевой</w:t>
            </w:r>
          </w:p>
          <w:p w14:paraId="3027EEDB" w14:textId="68B966D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В.Соллогуб «Беда от нежного сердца»</w:t>
            </w:r>
          </w:p>
          <w:p w14:paraId="61528373" w14:textId="35BB685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В.Шергин пьеса по  рассказам В.Шукшина «Колбаса»</w:t>
            </w:r>
          </w:p>
        </w:tc>
        <w:tc>
          <w:tcPr>
            <w:tcW w:w="8505" w:type="dxa"/>
          </w:tcPr>
          <w:p w14:paraId="44CEF00B" w14:textId="4C3ACC3C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Награды Народного театра за 2016 год.</w:t>
            </w:r>
          </w:p>
          <w:p w14:paraId="51DBB3A8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режиссерское решение спектакля 1 открытого  Ярославского фестиваля-конкурса театральных коллективов и объединений «Театральный саквояж-2016»</w:t>
            </w:r>
          </w:p>
          <w:p w14:paraId="74880FD1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2 степени 1 открытого  Ярославского фестиваля-конкурса театральных коллективов и объединений «Театральный саквояж-2016»</w:t>
            </w:r>
          </w:p>
          <w:p w14:paraId="22D3B253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«Художественное оформление спектакля» областного фестиваля любительских театров «Мышкинские театралинки-10»</w:t>
            </w:r>
          </w:p>
          <w:p w14:paraId="2E6CD51F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Лауреата областного фестиваля любительских театров «Мышкинские театралинки-10»</w:t>
            </w:r>
          </w:p>
          <w:p w14:paraId="2038DE3B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-Специальный приз жюри Илья Сердюков за роль Сашки на областном фестивале любительских театров «Мышкинские театралинки»</w:t>
            </w:r>
          </w:p>
          <w:p w14:paraId="40B23A5A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«Лучшая женская роль 2 плана» Людмила Роговская областного фестиваля любительских театров «Мышкинские театралинки-10»</w:t>
            </w:r>
          </w:p>
          <w:p w14:paraId="10755C06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«Лучшая мужская роль» Андрей Звонарев областного фестиваля любительских театров «Мышкинские театралинки-10»</w:t>
            </w:r>
          </w:p>
          <w:p w14:paraId="0158170B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«Лучшая мужская роль 2 плана» Артем Ефимов областного фестиваля любительских театров «Мышкинские театралинки-10»</w:t>
            </w:r>
          </w:p>
          <w:p w14:paraId="2B78B1B3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-Диплом «Лучшая женская роль» Надежда Зинченко областного фестиваля любительских театров «Мышкинские театралинки-10»</w:t>
            </w:r>
          </w:p>
          <w:p w14:paraId="5045FC6A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Лауреата 17 всероссийского  фестиваля любительских театров «Успех» г.Алушта, рес. Крым</w:t>
            </w:r>
          </w:p>
          <w:p w14:paraId="27F1526D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«За освоение сценического пространства» 17 всероссийского  фестиваля любительских театров «Успех» г.Алушта, рес. Крым</w:t>
            </w:r>
          </w:p>
          <w:p w14:paraId="6FF3EE92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«За актерский ансамбль» 17 всероссийского  фестиваля любительских театров «Успех» г.Алуштарес. Крым</w:t>
            </w:r>
          </w:p>
          <w:p w14:paraId="7C14421C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«Лучшая мужская роль» Андрей Звонарев 17 всероссийского  фестиваля любительских театров «Успех» г.Алушта, рес. Крым</w:t>
            </w:r>
          </w:p>
          <w:p w14:paraId="30391BBE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«За дуэт» Надежда Зинченко , Людмила Роговская 17 всероссийского  фестиваля любительских театров «Успех» г.Алушта, рес. Крым</w:t>
            </w:r>
          </w:p>
          <w:p w14:paraId="19EA0D56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«Лучшая мужская роль 2 плана» Андрей Ковалев 17 всероссийского  фестиваля любительских театров «Успех» г.Алушта, рес. Крым</w:t>
            </w:r>
          </w:p>
          <w:p w14:paraId="430E5064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дебют Илья Сердюков за роль Сашки на 17 всероссийском  фестивале любительских театров «Успех» г.Алушта, рес. Крым</w:t>
            </w:r>
          </w:p>
          <w:p w14:paraId="172EF65B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</w:p>
          <w:p w14:paraId="7FADB55B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Награды Народного театра за 2017 год:</w:t>
            </w:r>
          </w:p>
          <w:p w14:paraId="46135C05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-Благодарственное письмо главного управления МЧС России</w:t>
            </w:r>
          </w:p>
          <w:p w14:paraId="6FBDFE4F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-Благодарственное письмо за участие в открытом фестивале театральных коллективов «Памяти маэстро», посвященного 100-летию со дня рождения Юрия Любимова (Любим)</w:t>
            </w:r>
          </w:p>
          <w:p w14:paraId="66D21C60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-Диплом Лауреата 1 степени </w:t>
            </w:r>
          </w:p>
          <w:p w14:paraId="25977C7F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Международный театральный фестиваль «Сибирская рампа», Ольхон 2017</w:t>
            </w:r>
          </w:p>
          <w:p w14:paraId="3F8FE403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-Диплом за лучшее музыкальное оформление </w:t>
            </w:r>
          </w:p>
          <w:p w14:paraId="0E2B12B2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Международный театральный фестиваль «Сибирская рампа», Ольхон 2017</w:t>
            </w:r>
          </w:p>
          <w:p w14:paraId="2578F4B5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лучшую женскую роль Надежда Зинченко</w:t>
            </w:r>
          </w:p>
          <w:p w14:paraId="2C508684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Международный театральный фестиваль «Сибирская рампа», Ольхон 2017</w:t>
            </w:r>
          </w:p>
          <w:p w14:paraId="284549BA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 роль  судьи  Евгений Ледванов</w:t>
            </w:r>
          </w:p>
          <w:p w14:paraId="052A1AE6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Международный театральный фестиваль «Сибирская рампа», Ольхон 2017</w:t>
            </w:r>
          </w:p>
          <w:p w14:paraId="3B56911E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 роль  Альфреда Валерий Шувалов</w:t>
            </w:r>
          </w:p>
          <w:p w14:paraId="030A0225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Международный театральный фестиваль «Сибирская рампа», Ольхон 2017</w:t>
            </w:r>
          </w:p>
          <w:p w14:paraId="3200FB8A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-Диплом лауреата 1 степени Архипова Анастасия </w:t>
            </w:r>
          </w:p>
          <w:p w14:paraId="6ABEBC84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районный Конкурс чтецов   «О доблести, о славе…» (Тутаев)</w:t>
            </w:r>
          </w:p>
          <w:p w14:paraId="32530D90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-Грамота за лучшую сценографию </w:t>
            </w:r>
          </w:p>
          <w:p w14:paraId="373C1F96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 межрегиональный фестиваль любительских театров «Лепота» (Ростов Великий)</w:t>
            </w:r>
          </w:p>
          <w:p w14:paraId="189481E8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</w:p>
          <w:p w14:paraId="14484E8A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Награды Народного театра за 2018 год:</w:t>
            </w:r>
          </w:p>
          <w:p w14:paraId="34F9D2E2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-Благодарственное письмо участнику открытой площадки творческих инициатив «Творческий квартал» от РКДЦ (Любим)</w:t>
            </w:r>
          </w:p>
          <w:p w14:paraId="6F1BFE44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 II степени II открытого ярославского фестиваля-конкурса театральных коллективов и объединений «Театральный саквояж 2018» (Ярославль) за спектакль «Визит старой дамы»</w:t>
            </w:r>
          </w:p>
          <w:p w14:paraId="1FF67290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-Диплом лауреата за спектакль «Марьино поле» 18 всероссийского фестиваля любительских театров «Успех» (с. Щелыково, Костромская обл.)</w:t>
            </w:r>
          </w:p>
          <w:p w14:paraId="4C95BB87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режиссуру спектакля «Марьино поле» 18 всероссийского фестиваля любительских театров «Успех» (с. Щелыково, Костромская обл.)</w:t>
            </w:r>
          </w:p>
          <w:p w14:paraId="2748133E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актерский ансамбль спектакля «Марьино поле» 18 всероссийского фестиваля любительских театров «Успех» (с. Щелыково, Костромская обл.)</w:t>
            </w:r>
          </w:p>
          <w:p w14:paraId="13170C44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сценографию спектакля «Марьино поле» 18 всероссийского фестиваля любительских театров «Успех» (с. Щелыково, Костромская обл.)</w:t>
            </w:r>
          </w:p>
          <w:p w14:paraId="763E3EE7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1 степени Областного фестиваля любительских театров «Мышкинские театралинки-11» (г.Мышкин, Ярославской обл.)</w:t>
            </w:r>
          </w:p>
          <w:p w14:paraId="4D001895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активное участие в подготовке и проведении Ежегодного туристического фестиваля «Романовская овца-золотое руно России» (г.Тутаев)</w:t>
            </w:r>
          </w:p>
          <w:p w14:paraId="17BBDEED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II открытого фестиваля театральных коллективов «Рассказы старого трепача», посвященного памяти Юрия Любимова (Любим)</w:t>
            </w:r>
          </w:p>
          <w:p w14:paraId="1D63F8ED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1 степени за спектакль «Обыкновенное чудо» 6 всероссийского фестиваля сельских театральных коллективов «Театральные встречи в провинции) (г.Иваново)</w:t>
            </w:r>
          </w:p>
          <w:p w14:paraId="1F5152DF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 за костюмы, спектакль «Обыкновенное чудо» 6 всероссийского фестиваля сельских театральных коллективов «Театральные встречи в провинции) (г.Иваново)</w:t>
            </w:r>
          </w:p>
          <w:p w14:paraId="0DE50663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 за работу хореографа, спектакль «Обыкновенное чудо» 6 всероссийского фестиваля сельских театральных коллективов «Театральные встречи в провинции) (г.Иваново)</w:t>
            </w:r>
          </w:p>
          <w:p w14:paraId="2632C17C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 за исполнение роли принцессы Анастасия Архипова, спектакль «Обыкновенное чудо» 6 всероссийского фестиваля сельских театральных коллективов «Театральные встречи в провинции) (г.Иваново)</w:t>
            </w:r>
          </w:p>
          <w:p w14:paraId="04356A66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 за исполнение роли царя Артем Ефимов, спектакль «Обыкновенное чудо» 6 всероссийского фестиваля сельских театральных коллективов «Театральные встречи в провинции) (г.Иваново)</w:t>
            </w:r>
          </w:p>
          <w:p w14:paraId="103F6EF3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«ГРАН-ПРИ» за лучший спектакль фестиваля 9 всероссийский фестиваль любительских театров Урала и Сибири (пос.Ростовка, Омская обл.)</w:t>
            </w:r>
          </w:p>
          <w:p w14:paraId="6C9013FA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Лауреата - Областной фестиваль «Берега творчества» посвященного 80-летию ГУК «Областной дом народного творчества» (г.Ярославль)</w:t>
            </w:r>
          </w:p>
          <w:p w14:paraId="6E5B4465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</w:p>
          <w:p w14:paraId="3E5BCA28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Награды Народного театра за 2019 год:</w:t>
            </w:r>
          </w:p>
          <w:p w14:paraId="626736EC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-Свидетельство о присвоении звания «Заслуженный коллектив народного творчества» /Министерство культуры РФ/</w:t>
            </w:r>
          </w:p>
          <w:p w14:paraId="2CB2E622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Лауреата 3 степени , 3 открытого фестиваля любительских театров «ЧУГИНОКОЛЬ» г. Кольчугино</w:t>
            </w:r>
          </w:p>
          <w:p w14:paraId="66337D7E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лучшую хореографию Анастасия Архипова, 3 открытого фестиваля любительских театров «ЧУГИНОКОЛЬ» г. Кольчугино</w:t>
            </w:r>
          </w:p>
          <w:p w14:paraId="60622E20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вокально-драматическое воплощение образа Артем Ефимов,</w:t>
            </w:r>
          </w:p>
          <w:p w14:paraId="31907C49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3 открытого фестиваля любительских театров «ЧУГИНОКОЛЬ» г. Кольчугино</w:t>
            </w:r>
          </w:p>
          <w:p w14:paraId="0EFCBD43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яркое воплощение эпизодический ролей Влада Новикова,</w:t>
            </w:r>
          </w:p>
          <w:p w14:paraId="10F5646C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3 открытого фестиваля любительских театров «ЧУГИНОКОЛЬ» г. Кольчугино</w:t>
            </w:r>
          </w:p>
          <w:p w14:paraId="311A35BD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-Диплом за лучший эпизод Антон Мухин, 3 открытого фестиваля любительских театров «ЧУГИНОКОЛЬ» г. Кольчугино</w:t>
            </w:r>
          </w:p>
          <w:p w14:paraId="558C5778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почетного гостя областного фестиваля народных театров «Театральные встречи» г.Архангельск</w:t>
            </w:r>
          </w:p>
          <w:p w14:paraId="04047F33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-Диплом Смешного фестиваля «Пошехонские потешки» г. Пошехонье </w:t>
            </w:r>
          </w:p>
          <w:p w14:paraId="3B906A85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лауреата за спектакль «Дело было в Огрызове» 19 всероссийского фестиваля любительских театров «Успех» (с. Щелыково, Костромская обл.)</w:t>
            </w:r>
          </w:p>
          <w:p w14:paraId="2E53437D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актерский ансамбль спектакля  19 всероссийского фестиваля любительских театров «Успех» (с. Щелыково, Костромская обл.)</w:t>
            </w:r>
          </w:p>
          <w:p w14:paraId="4B50DDB6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лучшую эпизодическую роль Надежда Зинченко 19 всероссийского фестиваля любительских театров «Успех» (с. Щелыково, Костромская обл.)</w:t>
            </w:r>
          </w:p>
          <w:p w14:paraId="78567E02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лучшую мужскую роль 2 плана Антон Мухин 19 всероссийского фестиваля любительских театров «Успех» (с. Щелыково, Костромская обл.)</w:t>
            </w:r>
          </w:p>
          <w:p w14:paraId="292D0C56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-Сертификат Асафьевой Светлане Ивановне о внесении её в книгу рекордов и достижений ТМР, за самое большое кол-во поставленных и показанных спектаклей, завоевавших награды различного уровня.</w:t>
            </w:r>
          </w:p>
          <w:p w14:paraId="403F1197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сохранение и развитие народных театральных традиций. Международного фестиваля народных любительских театров прикаспийских стран и регионов России «ТЕАТР Традиций», министерство культуры республики Дагестан</w:t>
            </w:r>
          </w:p>
          <w:p w14:paraId="4E92993C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-Диплом за участие в городском открытом фестивале театрального творчества «Театральная парковка» в рамках проведения праздника «День города Рыбинска» г.Рыбинск</w:t>
            </w:r>
          </w:p>
          <w:p w14:paraId="3589B53C" w14:textId="77777777" w:rsidR="007060E3" w:rsidRPr="007060E3" w:rsidRDefault="007060E3" w:rsidP="009433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12D716CE" w14:textId="63E7D7CA" w:rsidTr="007060E3">
        <w:tc>
          <w:tcPr>
            <w:tcW w:w="366" w:type="dxa"/>
          </w:tcPr>
          <w:p w14:paraId="6B691D15" w14:textId="25E4E9D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1" w:type="dxa"/>
          </w:tcPr>
          <w:p w14:paraId="6D112CC7" w14:textId="0BA45B3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Комедианты, г.Ярославль, Областной центр творческой реабилитации инвалидов</w:t>
            </w:r>
          </w:p>
          <w:p w14:paraId="42F114BF" w14:textId="5EF1608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589BAD7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066F1C8D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6D910E39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Год основания 1972, </w:t>
            </w:r>
          </w:p>
          <w:p w14:paraId="372540AD" w14:textId="3195CD7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Периоды работы 1972-1992, далее возобновление с 2000 г. По сегодняшний день,</w:t>
            </w:r>
          </w:p>
          <w:p w14:paraId="6CE14C5A" w14:textId="139ADD3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присвоения звания 2003</w:t>
            </w:r>
          </w:p>
        </w:tc>
        <w:tc>
          <w:tcPr>
            <w:tcW w:w="1576" w:type="dxa"/>
          </w:tcPr>
          <w:p w14:paraId="1A3B1202" w14:textId="45E2CD9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Пенкин Сергей Николаевич</w:t>
            </w:r>
          </w:p>
        </w:tc>
        <w:tc>
          <w:tcPr>
            <w:tcW w:w="2410" w:type="dxa"/>
          </w:tcPr>
          <w:p w14:paraId="17375A2B" w14:textId="26F794A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А.Н.Островский «За чем пойдешь, то и найдешь», </w:t>
            </w:r>
          </w:p>
          <w:p w14:paraId="091F6C97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266177F5" w14:textId="5BCD60F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А.Дударев «Рядовые»</w:t>
            </w:r>
          </w:p>
          <w:p w14:paraId="710DFBE8" w14:textId="47C990F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Р.Тома «Восемь любящих женщин»</w:t>
            </w:r>
          </w:p>
          <w:p w14:paraId="351E6F9A" w14:textId="3CE35C1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И.А. Крылов «Урок дочкам»</w:t>
            </w:r>
          </w:p>
          <w:p w14:paraId="79516FFE" w14:textId="00A0770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 Жеребцов «Памятник»</w:t>
            </w:r>
          </w:p>
          <w:p w14:paraId="7FEBB963" w14:textId="0443B90A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Н.Любимов, О.Зверлина «Гастро-энтро»</w:t>
            </w:r>
          </w:p>
        </w:tc>
        <w:tc>
          <w:tcPr>
            <w:tcW w:w="8505" w:type="dxa"/>
          </w:tcPr>
          <w:p w14:paraId="59D100B8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Участие в Первых Международных Парадельфийских играх </w:t>
            </w:r>
          </w:p>
          <w:p w14:paraId="4AFD06FD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(Москва),</w:t>
            </w:r>
          </w:p>
          <w:p w14:paraId="2C56B36D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Театральный саквояж» (г.Ярославль), «Пространство равных возможностей» (г.Москва), </w:t>
            </w:r>
            <w:r w:rsidRPr="007060E3">
              <w:rPr>
                <w:rFonts w:cstheme="minorHAnsi"/>
                <w:sz w:val="20"/>
                <w:szCs w:val="20"/>
                <w:lang w:val="en-US"/>
              </w:rPr>
              <w:t>V</w:t>
            </w:r>
            <w:r w:rsidRPr="007060E3">
              <w:rPr>
                <w:rFonts w:cstheme="minorHAnsi"/>
                <w:sz w:val="20"/>
                <w:szCs w:val="20"/>
              </w:rPr>
              <w:t xml:space="preserve"> Международный фестиваль детского, юношеского творчества </w:t>
            </w:r>
          </w:p>
          <w:p w14:paraId="16FC0B61" w14:textId="6801E90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«По черным и белым»</w:t>
            </w:r>
          </w:p>
          <w:p w14:paraId="1133FF55" w14:textId="6CD986E5" w:rsidR="007060E3" w:rsidRPr="007060E3" w:rsidRDefault="007060E3" w:rsidP="006525D6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второй Всероссийский фестиваль особых театров «Протеатр»</w:t>
            </w:r>
          </w:p>
        </w:tc>
      </w:tr>
      <w:tr w:rsidR="007060E3" w:rsidRPr="007060E3" w14:paraId="4F1C3705" w14:textId="6594FD6F" w:rsidTr="007060E3">
        <w:tc>
          <w:tcPr>
            <w:tcW w:w="366" w:type="dxa"/>
          </w:tcPr>
          <w:p w14:paraId="67BE1B9B" w14:textId="59EC3E3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14:paraId="1A0C1605" w14:textId="3A8DA9F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Свои люди, п.Семибратово</w:t>
            </w:r>
            <w:r w:rsidRPr="007060E3">
              <w:rPr>
                <w:rFonts w:cstheme="minorHAnsi"/>
                <w:sz w:val="20"/>
                <w:szCs w:val="20"/>
              </w:rPr>
              <w:lastRenderedPageBreak/>
              <w:t>, Ростовский МР</w:t>
            </w:r>
          </w:p>
        </w:tc>
        <w:tc>
          <w:tcPr>
            <w:tcW w:w="1190" w:type="dxa"/>
          </w:tcPr>
          <w:p w14:paraId="609295C8" w14:textId="025BE502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Нет данных</w:t>
            </w:r>
          </w:p>
        </w:tc>
        <w:tc>
          <w:tcPr>
            <w:tcW w:w="1576" w:type="dxa"/>
          </w:tcPr>
          <w:p w14:paraId="7288F54A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6C1D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05EF79B1" w14:textId="7F03ADA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Участие в фестивале «Мартовские премьеры» 2020 год</w:t>
            </w:r>
          </w:p>
        </w:tc>
      </w:tr>
      <w:tr w:rsidR="007060E3" w:rsidRPr="007060E3" w14:paraId="6C6FAE73" w14:textId="5E38F146" w:rsidTr="007060E3">
        <w:tc>
          <w:tcPr>
            <w:tcW w:w="366" w:type="dxa"/>
          </w:tcPr>
          <w:p w14:paraId="4743845D" w14:textId="571AAA2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14:paraId="3771DFCC" w14:textId="460E2690" w:rsidR="007060E3" w:rsidRPr="007060E3" w:rsidRDefault="007060E3" w:rsidP="00CD7B32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Шаг, г.Тутаев МУК «Районный Дворец культуры» структурное подразделе-ние «Городской клуб»</w:t>
            </w:r>
          </w:p>
        </w:tc>
        <w:tc>
          <w:tcPr>
            <w:tcW w:w="1190" w:type="dxa"/>
          </w:tcPr>
          <w:p w14:paraId="7D2D038D" w14:textId="77777777" w:rsidR="007060E3" w:rsidRPr="007060E3" w:rsidRDefault="007060E3" w:rsidP="00CD7B32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– 1972</w:t>
            </w:r>
          </w:p>
          <w:p w14:paraId="44BE8463" w14:textId="6A69259D" w:rsidR="007060E3" w:rsidRPr="007060E3" w:rsidRDefault="007060E3" w:rsidP="00CD7B32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Присвоение звания</w:t>
            </w:r>
          </w:p>
          <w:p w14:paraId="08778BBE" w14:textId="06379914" w:rsidR="007060E3" w:rsidRPr="007060E3" w:rsidRDefault="007060E3" w:rsidP="00CD7B32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1975 г.</w:t>
            </w:r>
          </w:p>
        </w:tc>
        <w:tc>
          <w:tcPr>
            <w:tcW w:w="1576" w:type="dxa"/>
          </w:tcPr>
          <w:p w14:paraId="6D38B217" w14:textId="3C1F2C80" w:rsidR="007060E3" w:rsidRPr="007060E3" w:rsidRDefault="007060E3" w:rsidP="00CD7B32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Ширяев Александр Геннадьевич</w:t>
            </w:r>
          </w:p>
        </w:tc>
        <w:tc>
          <w:tcPr>
            <w:tcW w:w="2410" w:type="dxa"/>
          </w:tcPr>
          <w:p w14:paraId="4AA51AE7" w14:textId="36EAF072" w:rsidR="007060E3" w:rsidRPr="007060E3" w:rsidRDefault="007060E3" w:rsidP="00CD7B32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С.Михалков «Зайка-зазнайка»</w:t>
            </w:r>
          </w:p>
        </w:tc>
        <w:tc>
          <w:tcPr>
            <w:tcW w:w="8505" w:type="dxa"/>
          </w:tcPr>
          <w:p w14:paraId="3B05E6B0" w14:textId="087B1F0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720C8678" w14:textId="409BF485" w:rsidTr="007060E3">
        <w:tc>
          <w:tcPr>
            <w:tcW w:w="366" w:type="dxa"/>
          </w:tcPr>
          <w:p w14:paraId="33FC0505" w14:textId="34FE778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14:paraId="6C117653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Брейтовский народный театр, с.Брейтово </w:t>
            </w:r>
          </w:p>
          <w:p w14:paraId="681AA3FB" w14:textId="4F37293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Принадлежал РДК</w:t>
            </w:r>
          </w:p>
        </w:tc>
        <w:tc>
          <w:tcPr>
            <w:tcW w:w="1190" w:type="dxa"/>
          </w:tcPr>
          <w:p w14:paraId="13845AAE" w14:textId="69A2335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– 1960. 20 век., год присвоения звания 1966 г.</w:t>
            </w:r>
          </w:p>
        </w:tc>
        <w:tc>
          <w:tcPr>
            <w:tcW w:w="1576" w:type="dxa"/>
          </w:tcPr>
          <w:p w14:paraId="159DFEE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режиссер — Смирнова Валентина Ивановна</w:t>
            </w:r>
          </w:p>
          <w:p w14:paraId="57978413" w14:textId="067ACBC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(учитель начальной школы, пенсионерка) лауреат областной премии имени Е.М. Стомпелева 2017 г.</w:t>
            </w:r>
          </w:p>
        </w:tc>
        <w:tc>
          <w:tcPr>
            <w:tcW w:w="2410" w:type="dxa"/>
          </w:tcPr>
          <w:p w14:paraId="38402C9C" w14:textId="2C890FE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«Свадебный подарок»</w:t>
            </w:r>
          </w:p>
          <w:p w14:paraId="7CF65074" w14:textId="274B89E5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«Золушка»</w:t>
            </w:r>
          </w:p>
          <w:p w14:paraId="0C561A84" w14:textId="7B905E85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«Буратино»</w:t>
            </w:r>
          </w:p>
          <w:p w14:paraId="5C1A1409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В.Гуркин «Забайкальская кадриль»</w:t>
            </w:r>
          </w:p>
          <w:p w14:paraId="23F6640E" w14:textId="5C8C9E11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"Морозко", А.Н. Островский «Праздничный сон до обеда" ,</w:t>
            </w:r>
          </w:p>
          <w:p w14:paraId="01F04F11" w14:textId="3E693CBC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"Семейный портрет с посторонним"</w:t>
            </w:r>
          </w:p>
          <w:p w14:paraId="549A5DFC" w14:textId="60AB1F23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С.Я.Маршак «Двенадцать месяцев»</w:t>
            </w:r>
          </w:p>
          <w:p w14:paraId="044A565B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«Ах, водевиль, водевиль» (П.Каратыгин «Вицмундир», А.П. Чехов «Юбилей»)</w:t>
            </w:r>
          </w:p>
          <w:p w14:paraId="4B8B9228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Ю.Ломовцев «Любовь на свежем воздухе» (2009)</w:t>
            </w:r>
          </w:p>
          <w:p w14:paraId="5F5E93E1" w14:textId="082C49CA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А.Островский «Семейная картина»</w:t>
            </w:r>
          </w:p>
          <w:p w14:paraId="26176FA0" w14:textId="4DB1C76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А.Островский «Свои собаки грызутся…»</w:t>
            </w:r>
          </w:p>
          <w:p w14:paraId="6A17AB44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Н.Эрдман «Самоубийца» (2011)</w:t>
            </w:r>
          </w:p>
          <w:p w14:paraId="10996410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«По щучьему веленью»</w:t>
            </w:r>
          </w:p>
          <w:p w14:paraId="4B246A05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Н.Коляда «Баба Шанель» 2014</w:t>
            </w:r>
          </w:p>
          <w:p w14:paraId="2D1901CA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Новогоднее представление «Кабачок 13 стульев»</w:t>
            </w:r>
          </w:p>
          <w:p w14:paraId="66B7E933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С.Лобозеров «Семейный портрет с посторонним»2016</w:t>
            </w:r>
          </w:p>
          <w:p w14:paraId="0C3EE91C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«Самая счастливая» по пьесе Е.Урганда «День космонавтики»</w:t>
            </w:r>
          </w:p>
          <w:p w14:paraId="7158DB53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А.Коровкин «Тетки» (комедия) (2018)</w:t>
            </w:r>
          </w:p>
          <w:p w14:paraId="64FB1E71" w14:textId="14A556CE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П.Федоров «Аз и Ферт» (2018)</w:t>
            </w:r>
          </w:p>
        </w:tc>
        <w:tc>
          <w:tcPr>
            <w:tcW w:w="8505" w:type="dxa"/>
          </w:tcPr>
          <w:p w14:paraId="304C81FA" w14:textId="33D3CCFC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Публикации о театре</w:t>
            </w:r>
          </w:p>
          <w:p w14:paraId="594F748A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http://moyaokruga.ru/novostibreytovo/Articles.aspx?articleId=316782 (Дата обращения 11.05.2020 г.)</w:t>
            </w:r>
          </w:p>
          <w:p w14:paraId="5836ACF2" w14:textId="77777777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http://moyaokruga.ru/novostibreytovo/Articles.aspx?articleId=257687#</w:t>
              </w:r>
            </w:hyperlink>
            <w:r w:rsidRPr="007060E3">
              <w:rPr>
                <w:rFonts w:cstheme="minorHAnsi"/>
                <w:sz w:val="20"/>
                <w:szCs w:val="20"/>
              </w:rPr>
              <w:t>. (Дата обращения 11.05.2020 г)</w:t>
            </w:r>
          </w:p>
          <w:p w14:paraId="10CBB5DD" w14:textId="1C37DD6B" w:rsidR="007060E3" w:rsidRPr="007060E3" w:rsidRDefault="007060E3" w:rsidP="00F940F8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http://moyaokruga.ru/novostibreytovo/Articles.aspx?articleId=101976</w:t>
              </w:r>
            </w:hyperlink>
            <w:r w:rsidRPr="007060E3">
              <w:rPr>
                <w:rFonts w:cstheme="minorHAnsi"/>
                <w:sz w:val="20"/>
                <w:szCs w:val="20"/>
              </w:rPr>
              <w:t xml:space="preserve"> (Дата обращения 11.05.2020 г)</w:t>
            </w:r>
          </w:p>
        </w:tc>
      </w:tr>
      <w:tr w:rsidR="007060E3" w:rsidRPr="007060E3" w14:paraId="5D9162B2" w14:textId="3AD80802" w:rsidTr="007060E3">
        <w:tc>
          <w:tcPr>
            <w:tcW w:w="366" w:type="dxa"/>
          </w:tcPr>
          <w:p w14:paraId="0DA2D49F" w14:textId="213C5C5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14:paraId="052EC2C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Диодор, г.Данилов</w:t>
            </w:r>
          </w:p>
          <w:p w14:paraId="00871440" w14:textId="7D003D62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bCs/>
                <w:sz w:val="20"/>
                <w:szCs w:val="20"/>
              </w:rPr>
              <w:t>МБУК РКДЦ Даниловский районный Дом культуры</w:t>
            </w:r>
            <w:r w:rsidRPr="007060E3">
              <w:rPr>
                <w:rFonts w:cstheme="minorHAnsi"/>
                <w:sz w:val="20"/>
                <w:szCs w:val="20"/>
              </w:rPr>
              <w:t xml:space="preserve"> Народный самодеятельный коллектив театральное объединение</w:t>
            </w:r>
          </w:p>
        </w:tc>
        <w:tc>
          <w:tcPr>
            <w:tcW w:w="1190" w:type="dxa"/>
          </w:tcPr>
          <w:p w14:paraId="1569FC08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1999</w:t>
            </w:r>
          </w:p>
          <w:p w14:paraId="658FA9B8" w14:textId="58AD897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Присвоение звания 2012г.</w:t>
            </w:r>
          </w:p>
        </w:tc>
        <w:tc>
          <w:tcPr>
            <w:tcW w:w="1576" w:type="dxa"/>
          </w:tcPr>
          <w:p w14:paraId="536EE90F" w14:textId="51DDAEC2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Козлов Михаил Анатольевич</w:t>
            </w:r>
          </w:p>
        </w:tc>
        <w:tc>
          <w:tcPr>
            <w:tcW w:w="2410" w:type="dxa"/>
          </w:tcPr>
          <w:p w14:paraId="6BE41C8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«О любви, браке и о вреде курения». По шуткам А.П. Чехова,</w:t>
            </w:r>
          </w:p>
          <w:p w14:paraId="185E39CA" w14:textId="36DB927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«Собака» </w:t>
            </w:r>
          </w:p>
          <w:p w14:paraId="130846C1" w14:textId="77777777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5F5F9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5F5F9"/>
              </w:rPr>
              <w:t>«Высоцкий. Жизнь без сна»</w:t>
            </w:r>
          </w:p>
          <w:p w14:paraId="256D55B9" w14:textId="77777777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5F5F9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5F5F9"/>
              </w:rPr>
              <w:t xml:space="preserve">«Мышеловка», </w:t>
            </w:r>
          </w:p>
          <w:p w14:paraId="0F3836B4" w14:textId="1F379C51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5F5F9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5F5F9"/>
              </w:rPr>
              <w:t xml:space="preserve">А.Коровкин «Тетки», </w:t>
            </w:r>
          </w:p>
          <w:p w14:paraId="6B077029" w14:textId="0194320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5F5F9"/>
              </w:rPr>
              <w:t>Е.Разумовская «Дорогая Елена Сергеевна»</w:t>
            </w:r>
          </w:p>
        </w:tc>
        <w:tc>
          <w:tcPr>
            <w:tcW w:w="8505" w:type="dxa"/>
          </w:tcPr>
          <w:p w14:paraId="64D08695" w14:textId="3F44443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Участие в областном фестивале любительских театров «Мышкинские театралинки» в 2018 г.</w:t>
            </w:r>
          </w:p>
          <w:p w14:paraId="1766CB49" w14:textId="3A22B9B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Фестиваль «Памяти Юрия Любимова» 2019 г.</w:t>
            </w:r>
          </w:p>
        </w:tc>
      </w:tr>
      <w:tr w:rsidR="007060E3" w:rsidRPr="007060E3" w14:paraId="6848AAE6" w14:textId="0C8F3CCA" w:rsidTr="007060E3">
        <w:tc>
          <w:tcPr>
            <w:tcW w:w="366" w:type="dxa"/>
          </w:tcPr>
          <w:p w14:paraId="7DCF51A7" w14:textId="23AE8D4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14:paraId="0EF11418" w14:textId="77777777" w:rsidR="007060E3" w:rsidRPr="007060E3" w:rsidRDefault="007060E3" w:rsidP="009D3AD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Любимский народный театр, г.Любим МУК «Любимский районный Дом культуры»</w:t>
            </w:r>
          </w:p>
          <w:p w14:paraId="1A69320B" w14:textId="31D8E56D" w:rsidR="007060E3" w:rsidRPr="007060E3" w:rsidRDefault="007060E3" w:rsidP="009D3AD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Основан при Районном доме культуры</w:t>
            </w:r>
          </w:p>
        </w:tc>
        <w:tc>
          <w:tcPr>
            <w:tcW w:w="1190" w:type="dxa"/>
          </w:tcPr>
          <w:p w14:paraId="3FE8EE2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1909</w:t>
            </w:r>
          </w:p>
          <w:p w14:paraId="5D35F1B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50B1845F" w14:textId="7B553E1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Основан Пантелеймоном Хлюпиным, год присвоения звания 1962</w:t>
            </w:r>
          </w:p>
        </w:tc>
        <w:tc>
          <w:tcPr>
            <w:tcW w:w="1576" w:type="dxa"/>
          </w:tcPr>
          <w:p w14:paraId="662DBA5D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Фунтов Владимир Леонидович</w:t>
            </w:r>
          </w:p>
          <w:p w14:paraId="0DCFCF9A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30-летний стаж работы реж.народного театра</w:t>
            </w:r>
          </w:p>
          <w:p w14:paraId="24D66408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Ярославское культпросветучилище, за режиссуру «Саня, Ваня, с ними Римас» выдвинута на областную премию им. Стомпелева, премия ГТРК </w:t>
            </w:r>
            <w:r w:rsidRPr="007060E3">
              <w:rPr>
                <w:rFonts w:cstheme="minorHAnsi"/>
                <w:sz w:val="20"/>
                <w:szCs w:val="20"/>
              </w:rPr>
              <w:lastRenderedPageBreak/>
              <w:t>«Ярославия»«Человек года»в номинации «Человек искусства»,</w:t>
            </w:r>
          </w:p>
          <w:p w14:paraId="45300914" w14:textId="0E4EA87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Вписан в «Энциклопедию лучших людей России» в 2004 г.</w:t>
            </w:r>
          </w:p>
        </w:tc>
        <w:tc>
          <w:tcPr>
            <w:tcW w:w="2410" w:type="dxa"/>
          </w:tcPr>
          <w:p w14:paraId="643F703F" w14:textId="5A0E2BE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В.Соллогуб"Беда от нежного сердца" (2011)</w:t>
            </w:r>
          </w:p>
          <w:p w14:paraId="0CA5373B" w14:textId="0B42DD7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С.Лобозеров «По соседству мы живем»</w:t>
            </w:r>
          </w:p>
          <w:p w14:paraId="13A71AC5" w14:textId="7496592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В.Гуркин «Любовь и голуби» (2006)</w:t>
            </w:r>
          </w:p>
          <w:p w14:paraId="2D081FB1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Комедия «Чио-чио-Саня (Саша)»</w:t>
            </w:r>
          </w:p>
          <w:p w14:paraId="48AA1765" w14:textId="7FB0ED08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Г.Полонский «Медовый месяц Золушки»</w:t>
            </w:r>
          </w:p>
        </w:tc>
        <w:tc>
          <w:tcPr>
            <w:tcW w:w="8505" w:type="dxa"/>
          </w:tcPr>
          <w:p w14:paraId="5721A1ED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075349AA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Гран-при областного фестиваля «Театральные подмостки» </w:t>
            </w:r>
          </w:p>
          <w:p w14:paraId="40506BE9" w14:textId="31A766B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2011 год, </w:t>
            </w:r>
          </w:p>
        </w:tc>
      </w:tr>
      <w:tr w:rsidR="007060E3" w:rsidRPr="007060E3" w14:paraId="1A2209BD" w14:textId="3C7B4527" w:rsidTr="007060E3">
        <w:tc>
          <w:tcPr>
            <w:tcW w:w="366" w:type="dxa"/>
          </w:tcPr>
          <w:p w14:paraId="6122D304" w14:textId="7A6FC92A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14:paraId="5EB2EECA" w14:textId="77777777" w:rsidR="007060E3" w:rsidRPr="007060E3" w:rsidRDefault="007060E3" w:rsidP="00EF7BE6">
            <w:pPr>
              <w:rPr>
                <w:rFonts w:cstheme="minorHAnsi"/>
                <w:b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Некрасовский народный театр, пос.Некрасовское МБУ Районный Дом культуры</w:t>
            </w:r>
          </w:p>
          <w:p w14:paraId="4FF58DBF" w14:textId="117FB1E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31559628" w14:textId="455776B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1946, год присвоения звания 1967</w:t>
            </w:r>
          </w:p>
          <w:p w14:paraId="1A4BB3CD" w14:textId="2EDB624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53D8A06" w14:textId="320B37C1" w:rsidR="007060E3" w:rsidRPr="007060E3" w:rsidRDefault="007060E3" w:rsidP="009D3AD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Зюнова Людмила Александровна</w:t>
            </w:r>
          </w:p>
        </w:tc>
        <w:tc>
          <w:tcPr>
            <w:tcW w:w="2410" w:type="dxa"/>
          </w:tcPr>
          <w:p w14:paraId="683C3C35" w14:textId="77777777" w:rsidR="007060E3" w:rsidRPr="007060E3" w:rsidRDefault="007060E3" w:rsidP="009D3AD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А.Коровкин «Тетки»</w:t>
            </w:r>
          </w:p>
          <w:p w14:paraId="5FF59AFD" w14:textId="548BF57B" w:rsidR="007060E3" w:rsidRPr="007060E3" w:rsidRDefault="007060E3" w:rsidP="009D3AD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«Как стать Снегурочкой»</w:t>
            </w:r>
          </w:p>
        </w:tc>
        <w:tc>
          <w:tcPr>
            <w:tcW w:w="8505" w:type="dxa"/>
          </w:tcPr>
          <w:p w14:paraId="6C47D0CC" w14:textId="6A49504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6B0B51EA" w14:textId="2F320A18" w:rsidTr="007060E3">
        <w:tc>
          <w:tcPr>
            <w:tcW w:w="366" w:type="dxa"/>
          </w:tcPr>
          <w:p w14:paraId="5A0828EB" w14:textId="70411B9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14:paraId="7CCA1471" w14:textId="5EB1CA6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Пречистен-ский народный театр, п.Пречистое</w:t>
            </w:r>
            <w:r w:rsidRPr="007060E3">
              <w:rPr>
                <w:rFonts w:cstheme="minorHAns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7060E3">
              <w:rPr>
                <w:rFonts w:cstheme="minorHAnsi"/>
                <w:sz w:val="20"/>
                <w:szCs w:val="20"/>
              </w:rPr>
              <w:t>МУК «Первомай-</w:t>
            </w:r>
          </w:p>
          <w:p w14:paraId="7BE9ECDC" w14:textId="5830AEE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ский межпоселен-</w:t>
            </w:r>
          </w:p>
          <w:p w14:paraId="519F2F8C" w14:textId="6F7F263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ческий Дом культуры»</w:t>
            </w:r>
          </w:p>
        </w:tc>
        <w:tc>
          <w:tcPr>
            <w:tcW w:w="1190" w:type="dxa"/>
          </w:tcPr>
          <w:p w14:paraId="3C968FD0" w14:textId="26153C6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— 1918 гСергеем и Мариной Красногорскими.</w:t>
            </w:r>
          </w:p>
          <w:p w14:paraId="6D22DEC7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766C1B6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1970 г.</w:t>
            </w:r>
          </w:p>
          <w:p w14:paraId="62EFEF57" w14:textId="1E7C9DE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Подтверждено в 2017</w:t>
            </w:r>
          </w:p>
        </w:tc>
        <w:tc>
          <w:tcPr>
            <w:tcW w:w="1576" w:type="dxa"/>
          </w:tcPr>
          <w:p w14:paraId="29BDC282" w14:textId="56E5694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Режиссер-постановщик з.раб.култтуры РФ Фунтов Владимир Леонидович, стаж работы около 30 лет</w:t>
            </w:r>
          </w:p>
        </w:tc>
        <w:tc>
          <w:tcPr>
            <w:tcW w:w="2410" w:type="dxa"/>
          </w:tcPr>
          <w:p w14:paraId="074D53FB" w14:textId="3658C4F6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  <w:shd w:val="clear" w:color="auto" w:fill="FFFFFF"/>
              </w:rPr>
              <w:t> </w:t>
            </w:r>
            <w:r w:rsidRPr="007060E3">
              <w:rPr>
                <w:rFonts w:cstheme="minorHAnsi"/>
                <w:sz w:val="20"/>
                <w:szCs w:val="20"/>
              </w:rPr>
              <w:t xml:space="preserve">В. Гуркин «Саня, Ваня, с ними Римас»  </w:t>
            </w:r>
          </w:p>
          <w:p w14:paraId="317B94E4" w14:textId="08763CB0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В.Распутин «Последний срок»</w:t>
            </w:r>
          </w:p>
          <w:p w14:paraId="3B02E269" w14:textId="31613120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А.Н.Островский «Не все коту масленица» (2017)</w:t>
            </w:r>
          </w:p>
          <w:p w14:paraId="2069B36F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О.Богаев «Марьино поле»   </w:t>
            </w:r>
          </w:p>
          <w:p w14:paraId="5903270A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А.Галин «Подарок для одинокой женщины» по пьесе «Сирена и Виктория» (2005)</w:t>
            </w:r>
          </w:p>
          <w:p w14:paraId="73CA7620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С.Лобозеров «По соседству мы живем» (2009)</w:t>
            </w:r>
          </w:p>
          <w:p w14:paraId="50060B36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В.Соллогуб «Беда от нежного сердца»С.Найденов «Дети Ванюшина»</w:t>
            </w:r>
          </w:p>
          <w:p w14:paraId="693F5201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Н.Пирс Коуар «Неугомонный дух» (2012)</w:t>
            </w:r>
          </w:p>
          <w:p w14:paraId="5A26E452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Г.Башкуев «Чио-чио Саня» (лубочные </w:t>
            </w:r>
            <w:r w:rsidRPr="007060E3">
              <w:rPr>
                <w:rFonts w:cstheme="minorHAnsi"/>
                <w:sz w:val="20"/>
                <w:szCs w:val="20"/>
              </w:rPr>
              <w:lastRenderedPageBreak/>
              <w:t>картинки для взрослых, сцены из народной жизни» (2011)</w:t>
            </w:r>
          </w:p>
          <w:p w14:paraId="67A03E39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В.Гуркин «Факел памяти» (посв.65-летию Победы»  </w:t>
            </w:r>
          </w:p>
          <w:p w14:paraId="35720A38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В.Распутин «Последний срок» (2014)</w:t>
            </w:r>
          </w:p>
          <w:p w14:paraId="0D678C9A" w14:textId="77777777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«Уже давно закончилась война» программа (2015)</w:t>
            </w:r>
          </w:p>
          <w:p w14:paraId="5ED18EC7" w14:textId="0720B90B" w:rsidR="007060E3" w:rsidRPr="007060E3" w:rsidRDefault="007060E3" w:rsidP="00F267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8505" w:type="dxa"/>
          </w:tcPr>
          <w:p w14:paraId="10686C48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Коллектив и режиссер – лауреаты областной губернаторской премии</w:t>
            </w:r>
          </w:p>
          <w:p w14:paraId="7E52FDBE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</w:p>
          <w:p w14:paraId="5761A493" w14:textId="608C81C1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в области культуры и искусства им. Е.Стомпелева (2018)</w:t>
            </w:r>
          </w:p>
          <w:p w14:paraId="356F1475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</w:p>
          <w:p w14:paraId="1FECB21F" w14:textId="57F38CD8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. Неоднократные лауреаты и дипломанты фестивалей и конкурсов различного уровня</w:t>
            </w:r>
          </w:p>
          <w:p w14:paraId="4972478E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Три выпускника детской студии выбрали актерскую профессию, окончив театральные высшие учебные заведения (Ярославское театральной училище и училище им. Щепкина г. Москва).</w:t>
            </w:r>
          </w:p>
          <w:p w14:paraId="402FDD97" w14:textId="2DD6C964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В.Л.Фунтов в 2002  году удостоился Гранта губернатора Ярославской области в сфере культуры и искусства на реализацию проекта  « Театральный фестиваль «Живое дыхание  классики»».</w:t>
            </w:r>
          </w:p>
          <w:p w14:paraId="0754CA84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 2004 году он становится «Человеком года - 2004» по результатам телевизионной акции ГТРК «Ярославия».</w:t>
            </w:r>
          </w:p>
          <w:p w14:paraId="5AE9E991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Вошел в энциклопедию «Лучшие люди России» в раздел «Родины славные сыны».</w:t>
            </w:r>
          </w:p>
          <w:p w14:paraId="5AB241AE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 2005 году по итогам работы вручено свидетельство о назначении Губернаторской выплаты «За исключительный личный вклад в решение социальных проблем области».</w:t>
            </w:r>
          </w:p>
          <w:p w14:paraId="038EA088" w14:textId="1A9C571A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 2007 году ему присвоено звание Заслуженный работник культуры РФ.</w:t>
            </w:r>
          </w:p>
          <w:p w14:paraId="7AC6533D" w14:textId="11686EA4" w:rsidR="007060E3" w:rsidRPr="007060E3" w:rsidRDefault="007060E3" w:rsidP="007853C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За особые достижения в обеспечении культурного развития Ярославской области коллектив театра награжден почетной грамотой Ярославской областной Думы.</w:t>
            </w:r>
          </w:p>
          <w:p w14:paraId="2173AD47" w14:textId="58C80909" w:rsidR="007060E3" w:rsidRPr="007060E3" w:rsidRDefault="007060E3" w:rsidP="0018503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Фестиваль «Мышкинские театралинки» (2014), </w:t>
            </w:r>
          </w:p>
          <w:p w14:paraId="230381EB" w14:textId="28DB152D" w:rsidR="007060E3" w:rsidRPr="007060E3" w:rsidRDefault="007060E3" w:rsidP="0018503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» Гран-Приза сп. «Последний срок» по В.Распутину </w:t>
            </w:r>
          </w:p>
          <w:p w14:paraId="77C8342A" w14:textId="7D5C479D" w:rsidR="007060E3" w:rsidRPr="007060E3" w:rsidRDefault="007060E3" w:rsidP="00185038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Победит. В номинациях «Лучшая женская роль», «Лучшая мужская роль», «Лучшее муз.оформление»</w:t>
            </w:r>
          </w:p>
          <w:p w14:paraId="203C8406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</w:p>
          <w:p w14:paraId="05D99912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Материалы о коллективе</w:t>
            </w:r>
          </w:p>
          <w:p w14:paraId="13335A84" w14:textId="77777777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http://demetra.yar.ru/index.php/pervomajskij-rajon/uchrezhdeniya-kultury/315-prechistenskij-narodnyj-teatr</w:t>
              </w:r>
            </w:hyperlink>
          </w:p>
          <w:p w14:paraId="285F4CA0" w14:textId="6A9F8C63" w:rsidR="007060E3" w:rsidRPr="007060E3" w:rsidRDefault="007060E3" w:rsidP="003265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17B7F82D" w14:textId="51F67A32" w:rsidTr="007060E3">
        <w:tc>
          <w:tcPr>
            <w:tcW w:w="366" w:type="dxa"/>
          </w:tcPr>
          <w:p w14:paraId="2EBAFEDD" w14:textId="3009E2E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41" w:type="dxa"/>
          </w:tcPr>
          <w:p w14:paraId="60DD5A89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Пошехонский народный театр, г.Пошехонье</w:t>
            </w:r>
          </w:p>
          <w:p w14:paraId="09893D9D" w14:textId="7052E06A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Пошехонский Народный театр</w:t>
            </w:r>
            <w:r w:rsidRPr="007060E3">
              <w:rPr>
                <w:rFonts w:cstheme="minorHAnsi"/>
                <w:sz w:val="20"/>
                <w:szCs w:val="20"/>
              </w:rPr>
              <w:br/>
              <w:t>МУК «Межпоселен-ческий культурно-досуговый центр»</w:t>
            </w:r>
          </w:p>
          <w:p w14:paraId="4ADB6EEC" w14:textId="3DABD0F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Есть молодежная театральная студия «Настроение»</w:t>
            </w:r>
          </w:p>
          <w:p w14:paraId="037CB61B" w14:textId="6262CE8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0399C4AC" w14:textId="56450BE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Ранее Районный Дом культуры</w:t>
            </w:r>
          </w:p>
          <w:p w14:paraId="2CC026F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5008D456" w14:textId="710D77F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1BB35401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— 1950 г</w:t>
            </w:r>
          </w:p>
          <w:p w14:paraId="7DC6D083" w14:textId="30F6283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присвоения звания 1959</w:t>
            </w:r>
          </w:p>
        </w:tc>
        <w:tc>
          <w:tcPr>
            <w:tcW w:w="1576" w:type="dxa"/>
          </w:tcPr>
          <w:p w14:paraId="5637008C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4866453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5C7EB09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В 1959 г.руководитель </w:t>
            </w:r>
          </w:p>
          <w:p w14:paraId="16B3613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14183105" w14:textId="223B7BA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Стрелкова Клавдия Павловна до 1973 года</w:t>
            </w:r>
          </w:p>
          <w:p w14:paraId="5F0362EC" w14:textId="614071F2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Макаров В. (Московский институт культуры)</w:t>
            </w:r>
          </w:p>
          <w:p w14:paraId="40CF22A2" w14:textId="0782066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Петошина Ирина Александровна, образ.среднее специальное (Ярославское культпросветучилище)</w:t>
            </w:r>
          </w:p>
          <w:p w14:paraId="2986CE4C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5EE7F473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1B85C4B6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 1987 г. руководитель — Конышева Елена Игоревна</w:t>
            </w:r>
          </w:p>
          <w:p w14:paraId="03C3F617" w14:textId="0DBE32E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Закончила Ярославское культпросветучилище, затем Московский </w:t>
            </w:r>
            <w:r w:rsidRPr="007060E3">
              <w:rPr>
                <w:rFonts w:cstheme="minorHAnsi"/>
                <w:sz w:val="20"/>
                <w:szCs w:val="20"/>
              </w:rPr>
              <w:lastRenderedPageBreak/>
              <w:t>институт культуры</w:t>
            </w:r>
          </w:p>
          <w:p w14:paraId="54B47E32" w14:textId="0CB4082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Стаж 37 лет, руководство коллективом 32 года,почетные грамоты</w:t>
            </w:r>
          </w:p>
          <w:p w14:paraId="00671B0A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1E784BD1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4F3A39A9" w14:textId="0E84FA05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113F7CF8" w14:textId="0C8E408A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Репертуар на 1980 год</w:t>
            </w:r>
          </w:p>
          <w:p w14:paraId="484EB697" w14:textId="3901EE1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«Хрустальный шарик» муз.сказка для детей,муз. Е.Тимчеевой, текст В.Викторовой, Н.Найденовой</w:t>
            </w:r>
          </w:p>
          <w:p w14:paraId="1A17BD40" w14:textId="13454658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Сценарий В.Колосовой</w:t>
            </w:r>
          </w:p>
          <w:p w14:paraId="63A85E68" w14:textId="35DD5BD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В,Покровский «Смешной день» (комедия)</w:t>
            </w:r>
          </w:p>
          <w:p w14:paraId="521BC492" w14:textId="042EDDAC" w:rsidR="007060E3" w:rsidRPr="007060E3" w:rsidRDefault="007060E3" w:rsidP="00E86A1B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В.Быков «Пойти и не вернуться»</w:t>
            </w:r>
          </w:p>
          <w:p w14:paraId="14FAD53F" w14:textId="7515EC7C" w:rsidR="007060E3" w:rsidRPr="007060E3" w:rsidRDefault="007060E3" w:rsidP="00E86A1B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В.Шукшин инсц. рассказы</w:t>
            </w:r>
          </w:p>
          <w:p w14:paraId="526D3976" w14:textId="7777777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5F8B1752" w14:textId="7777777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70D428BE" w14:textId="43423F81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Эдлис «Июнь, начало лета» (комедия)</w:t>
            </w:r>
          </w:p>
          <w:p w14:paraId="2E272333" w14:textId="7777777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433EC226" w14:textId="638C9A8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14:paraId="11A6F32C" w14:textId="7777777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01324410" w14:textId="7CF65850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А. Вампилова «Провинциальные анекдоты</w:t>
            </w:r>
          </w:p>
          <w:p w14:paraId="373E1922" w14:textId="77777777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</w:rPr>
              <w:t>Гоголь «Женитьба»</w:t>
            </w:r>
          </w:p>
          <w:p w14:paraId="38F07388" w14:textId="7777777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«Золушка», «Дюймовочка», «Белоснежка», «Любовь к земле родной поможет в беде любой», «Финист – Ясный сокол»,</w:t>
            </w:r>
          </w:p>
          <w:p w14:paraId="26E58FAA" w14:textId="7777777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Морозко</w:t>
            </w:r>
          </w:p>
          <w:p w14:paraId="288BA6BE" w14:textId="77777777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Принц и чудовище</w:t>
            </w:r>
          </w:p>
          <w:p w14:paraId="2DBB9493" w14:textId="4C8827EC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Царевна-Несмеяна</w:t>
            </w:r>
          </w:p>
          <w:p w14:paraId="1E706FD7" w14:textId="38C8425B" w:rsidR="007060E3" w:rsidRPr="007060E3" w:rsidRDefault="007060E3">
            <w:pP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060E3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Одолень-трава</w:t>
            </w:r>
          </w:p>
          <w:p w14:paraId="57662196" w14:textId="77777777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Комедия «Страна Мераликундия»</w:t>
            </w:r>
          </w:p>
          <w:p w14:paraId="3493460D" w14:textId="77777777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 2015-2020 г.</w:t>
            </w:r>
          </w:p>
          <w:p w14:paraId="1D7DD7CB" w14:textId="6F1BB530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А.Цигарели «Ханума» (комедия)</w:t>
            </w:r>
          </w:p>
          <w:p w14:paraId="18C46413" w14:textId="52867CB2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А.П.Чехов «Медведь», «Юбилей», «Предложение»</w:t>
            </w:r>
          </w:p>
          <w:p w14:paraId="3C5014BA" w14:textId="77777777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«Яблочко от яблоньки»</w:t>
            </w:r>
          </w:p>
          <w:p w14:paraId="3B0544E6" w14:textId="77777777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В.Соллогуб «Беда от нежного сердца»</w:t>
            </w:r>
          </w:p>
          <w:p w14:paraId="2C4E98E6" w14:textId="77777777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И.А.Крылов«Подщипа»</w:t>
            </w:r>
          </w:p>
          <w:p w14:paraId="04756EC4" w14:textId="77777777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А.Н. Островский «На вякого мудреца довольно простоты»,</w:t>
            </w:r>
          </w:p>
          <w:p w14:paraId="599EF2C7" w14:textId="6D27FF0E" w:rsidR="007060E3" w:rsidRPr="007060E3" w:rsidRDefault="007060E3" w:rsidP="0071330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С.Лобозеров «Семейный портрет с дензнаками» (комедия)</w:t>
            </w:r>
          </w:p>
        </w:tc>
        <w:tc>
          <w:tcPr>
            <w:tcW w:w="8505" w:type="dxa"/>
          </w:tcPr>
          <w:p w14:paraId="6E1FBF69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20260DDF" w14:textId="799D2F4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Фестиваль «Мышкинские театралинки»</w:t>
            </w:r>
          </w:p>
          <w:p w14:paraId="1E2C6F9F" w14:textId="3F55207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2 степени,</w:t>
            </w:r>
          </w:p>
          <w:p w14:paraId="3FCBE467" w14:textId="1186E84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Дипломы за актерские работы</w:t>
            </w:r>
          </w:p>
          <w:p w14:paraId="7F890271" w14:textId="31F324F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Областной Детский фестиваль «Сказка»</w:t>
            </w:r>
          </w:p>
          <w:p w14:paraId="5F4B9FDC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1ADA56D9" w14:textId="16F79EC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Областной фестиваль любительских</w:t>
            </w:r>
          </w:p>
          <w:p w14:paraId="2231A15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12F067FA" w14:textId="34931E6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Театров  в Пречистом</w:t>
            </w:r>
          </w:p>
          <w:p w14:paraId="0B02DED1" w14:textId="082AB9A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6A208784" w14:textId="7CFBC2F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61739323" w14:textId="29E0870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25A9AF5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265C0B68" w14:textId="7340AB1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Материалы о коллективе</w:t>
            </w:r>
          </w:p>
          <w:p w14:paraId="3995CAB7" w14:textId="53373593" w:rsidR="007060E3" w:rsidRPr="007060E3" w:rsidRDefault="007060E3" w:rsidP="00C152D9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https://cdt-psh.edu.yar.ru/iocpsh/proekt_literaturnaya_karta_poshehonskogo_kraya/iz_istorii_poshehonskogo_teatra.html</w:t>
              </w:r>
            </w:hyperlink>
          </w:p>
          <w:p w14:paraId="080F1D73" w14:textId="6ECA9D55" w:rsidR="007060E3" w:rsidRPr="007060E3" w:rsidRDefault="007060E3" w:rsidP="00C152D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http://xn----8sbnmfccxgbbhcwk5d7b.xn--p1ai/poshehonskiy-narodnyy-teatr-prinyal-uchastie-vo-vserossiyskoy-akcii-noch-v-muzee.html</w:t>
            </w:r>
          </w:p>
          <w:p w14:paraId="5A005DB3" w14:textId="77777777" w:rsidR="007060E3" w:rsidRPr="007060E3" w:rsidRDefault="007060E3" w:rsidP="00C152D9">
            <w:pPr>
              <w:rPr>
                <w:rFonts w:cstheme="minorHAnsi"/>
                <w:sz w:val="20"/>
                <w:szCs w:val="20"/>
              </w:rPr>
            </w:pPr>
          </w:p>
          <w:p w14:paraId="4322447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фото из спектаклей</w:t>
            </w:r>
          </w:p>
          <w:p w14:paraId="2471B39B" w14:textId="469D6BC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http://poshehon.narod.ru/index/spektakl_quot_carevna_nesmejana_quot/0-38</w:t>
              </w:r>
            </w:hyperlink>
          </w:p>
          <w:p w14:paraId="203D1AFF" w14:textId="30867A52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видео спектакля </w:t>
            </w:r>
            <w:hyperlink r:id="rId12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https://www.youtube.com/watch?time_continue=3922&amp;v=LHyXmfcxXjY&amp;feature=emb_logo</w:t>
              </w:r>
            </w:hyperlink>
          </w:p>
          <w:p w14:paraId="320F7062" w14:textId="3BFEA3E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https://www.youtube.com/watch?v=ct3dM5MIV4Y&amp;feature=emb_logo</w:t>
              </w:r>
            </w:hyperlink>
          </w:p>
          <w:p w14:paraId="41D4B1DB" w14:textId="27FF7E3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Участие в юмористическом фестивале «Пошехонские потешки»2019 г.</w:t>
            </w:r>
          </w:p>
        </w:tc>
      </w:tr>
      <w:tr w:rsidR="007060E3" w:rsidRPr="007060E3" w14:paraId="28C8B8E8" w14:textId="50F024D3" w:rsidTr="007060E3">
        <w:tc>
          <w:tcPr>
            <w:tcW w:w="366" w:type="dxa"/>
          </w:tcPr>
          <w:p w14:paraId="0D428AEE" w14:textId="11FD3685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41" w:type="dxa"/>
          </w:tcPr>
          <w:p w14:paraId="177B4D58" w14:textId="2F0D88A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Народный студия Театр-Маска,</w:t>
            </w:r>
          </w:p>
          <w:p w14:paraId="26A222C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г.Ростов</w:t>
            </w:r>
          </w:p>
          <w:p w14:paraId="321FDB96" w14:textId="66BCCB0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ранее театральный коллектив Ростовского городского Дома культуры Ярославской области,</w:t>
            </w:r>
          </w:p>
          <w:p w14:paraId="73C4D574" w14:textId="2DFE09C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Ростовский народный драматический театр</w:t>
            </w:r>
          </w:p>
          <w:p w14:paraId="05CA3FE3" w14:textId="3B018F1A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45DBB5A8" w14:textId="32754DB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 настоящее время коллектив МУ Театр Ростова Великого</w:t>
            </w:r>
          </w:p>
          <w:p w14:paraId="3B37CD38" w14:textId="0B37D51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\</w:t>
            </w:r>
          </w:p>
        </w:tc>
        <w:tc>
          <w:tcPr>
            <w:tcW w:w="1190" w:type="dxa"/>
          </w:tcPr>
          <w:p w14:paraId="301C3472" w14:textId="26F612FB" w:rsidR="007060E3" w:rsidRPr="007060E3" w:rsidRDefault="007060E3" w:rsidP="002A2824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Год основания – 1965 г.  Присвоение звания 1968</w:t>
            </w:r>
          </w:p>
          <w:p w14:paraId="4942ECA4" w14:textId="4C4BB4E9" w:rsidR="007060E3" w:rsidRPr="007060E3" w:rsidRDefault="007060E3" w:rsidP="002A2824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Послдении подтверждение звания 2010</w:t>
            </w:r>
          </w:p>
          <w:p w14:paraId="66C8A473" w14:textId="03C50D9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7D04785" w14:textId="75B4AF14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Соломатин Александр Александрович, режисс-постановщик массовых мероприятий театра Ростова Великого</w:t>
            </w:r>
          </w:p>
          <w:p w14:paraId="4BE6AE8D" w14:textId="6BC343F1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3D1263E5" w14:textId="7723796C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Закончил ЯГТИ (заочно)</w:t>
            </w:r>
          </w:p>
          <w:p w14:paraId="7DB8F92C" w14:textId="77777777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763F994" w14:textId="77777777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Екатерина Сергеевна</w:t>
            </w:r>
          </w:p>
          <w:p w14:paraId="3A59B814" w14:textId="265D51E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Бахмицкая</w:t>
            </w:r>
          </w:p>
        </w:tc>
        <w:tc>
          <w:tcPr>
            <w:tcW w:w="2410" w:type="dxa"/>
          </w:tcPr>
          <w:p w14:paraId="09EB259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«Эхо войны», музыкальная композиция</w:t>
            </w:r>
          </w:p>
          <w:p w14:paraId="0700D4C9" w14:textId="77777777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«Иван-дурак и масленичная летопись»</w:t>
            </w:r>
          </w:p>
          <w:p w14:paraId="297E7360" w14:textId="77777777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"Емеля и новогодние чудеса"</w:t>
            </w:r>
          </w:p>
          <w:p w14:paraId="1E6C34D4" w14:textId="623D4E6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Чтецкая программа «Царь-рыба» из произведений В.Астафьева (2013) </w:t>
            </w:r>
          </w:p>
        </w:tc>
        <w:tc>
          <w:tcPr>
            <w:tcW w:w="8505" w:type="dxa"/>
          </w:tcPr>
          <w:p w14:paraId="60E2999B" w14:textId="653714A6" w:rsidR="007060E3" w:rsidRPr="007060E3" w:rsidRDefault="007060E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Городской фестиваль «Новый год шагает по планете» (г,Ростов)</w:t>
            </w:r>
          </w:p>
          <w:p w14:paraId="383372D2" w14:textId="09074BD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"Мартовские премьеры 2019" и "Мы играем в сказку"! (Ярославль)</w:t>
            </w:r>
          </w:p>
        </w:tc>
      </w:tr>
      <w:tr w:rsidR="007060E3" w:rsidRPr="007060E3" w14:paraId="60410A12" w14:textId="7FCD90FD" w:rsidTr="007060E3">
        <w:tc>
          <w:tcPr>
            <w:tcW w:w="366" w:type="dxa"/>
          </w:tcPr>
          <w:p w14:paraId="53F38D26" w14:textId="1F652BB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41" w:type="dxa"/>
          </w:tcPr>
          <w:p w14:paraId="2DFFF051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Колизей, г.Тутаев</w:t>
            </w:r>
          </w:p>
          <w:p w14:paraId="66D4E8EE" w14:textId="48461F9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Муниципальное учреждение «Районный Дворец культуры имени А.Г. Малова»</w:t>
            </w:r>
          </w:p>
        </w:tc>
        <w:tc>
          <w:tcPr>
            <w:tcW w:w="1190" w:type="dxa"/>
          </w:tcPr>
          <w:p w14:paraId="09037FD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– 1991г.</w:t>
            </w:r>
          </w:p>
          <w:p w14:paraId="10F8CD47" w14:textId="48B6A18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Присвоение звания 1995</w:t>
            </w:r>
          </w:p>
        </w:tc>
        <w:tc>
          <w:tcPr>
            <w:tcW w:w="1576" w:type="dxa"/>
          </w:tcPr>
          <w:p w14:paraId="33E7D5F7" w14:textId="5B28D06F" w:rsidR="007060E3" w:rsidRPr="007060E3" w:rsidRDefault="007060E3" w:rsidP="00135034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режиссер — Зуева Галина Юрьевна</w:t>
            </w:r>
          </w:p>
        </w:tc>
        <w:tc>
          <w:tcPr>
            <w:tcW w:w="2410" w:type="dxa"/>
          </w:tcPr>
          <w:p w14:paraId="3C14EB52" w14:textId="77777777" w:rsidR="007060E3" w:rsidRPr="007060E3" w:rsidRDefault="007060E3" w:rsidP="006A7AA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По мотивам сказок Г.Х. Андерсена «Сто поцелуев принцессы»</w:t>
            </w:r>
          </w:p>
          <w:p w14:paraId="1F6D90E4" w14:textId="77777777" w:rsidR="007060E3" w:rsidRPr="007060E3" w:rsidRDefault="007060E3" w:rsidP="00B23C40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«Похоронок не было», «Юбилей», </w:t>
            </w:r>
          </w:p>
          <w:p w14:paraId="34FC73BE" w14:textId="72681EAC" w:rsidR="007060E3" w:rsidRPr="007060E3" w:rsidRDefault="007060E3" w:rsidP="00B23C40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«Блез»</w:t>
            </w:r>
          </w:p>
        </w:tc>
        <w:tc>
          <w:tcPr>
            <w:tcW w:w="8505" w:type="dxa"/>
          </w:tcPr>
          <w:p w14:paraId="7CB91318" w14:textId="0FF075E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Областной фестиваль театральных коллективов «Мы играем сказку- 2017»</w:t>
            </w:r>
          </w:p>
          <w:p w14:paraId="2EFEF861" w14:textId="77777777" w:rsidR="007060E3" w:rsidRPr="007060E3" w:rsidRDefault="007060E3" w:rsidP="0070446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Межрегиональный фестиваль конкурс самодеятельных театральных коллективов «Театральные встречи в провинции -2017» г. Вичуга</w:t>
            </w:r>
          </w:p>
          <w:p w14:paraId="068B649A" w14:textId="77777777" w:rsidR="007060E3" w:rsidRPr="007060E3" w:rsidRDefault="007060E3" w:rsidP="0070446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 открытый Ярославский фестиваль – конкурс театральных коллективов «Театральный саквояж -2018»г.</w:t>
            </w:r>
          </w:p>
          <w:p w14:paraId="4887FEBB" w14:textId="77777777" w:rsidR="007060E3" w:rsidRPr="007060E3" w:rsidRDefault="007060E3" w:rsidP="0070446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 Ярославль</w:t>
            </w:r>
          </w:p>
          <w:p w14:paraId="24443702" w14:textId="77777777" w:rsidR="007060E3" w:rsidRPr="007060E3" w:rsidRDefault="007060E3" w:rsidP="0070446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Областной конкурс театральных  коллективов «Мышкинские театралинки»</w:t>
            </w:r>
          </w:p>
          <w:p w14:paraId="53F1045B" w14:textId="67FF10DB" w:rsidR="007060E3" w:rsidRPr="007060E3" w:rsidRDefault="007060E3" w:rsidP="0070446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 Мышкин 2018 год</w:t>
            </w:r>
          </w:p>
        </w:tc>
      </w:tr>
      <w:tr w:rsidR="007060E3" w:rsidRPr="007060E3" w14:paraId="259E0B7F" w14:textId="170DBBC4" w:rsidTr="007060E3">
        <w:tc>
          <w:tcPr>
            <w:tcW w:w="366" w:type="dxa"/>
          </w:tcPr>
          <w:p w14:paraId="1F944B92" w14:textId="39F3BA9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14:paraId="43E54439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Экспромт,  Народный самодеятельный коллектив молодежный театр  г.Ярославль, МАУ ДК «Судостроитель»</w:t>
            </w:r>
          </w:p>
          <w:p w14:paraId="6ECFCF31" w14:textId="6DB0BBC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Из-под ведомства Судостроительного завода Дворец перешел в муниципальное управление</w:t>
            </w:r>
          </w:p>
          <w:p w14:paraId="217D294C" w14:textId="4D7724E9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270159BE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1989 г.</w:t>
            </w:r>
          </w:p>
          <w:p w14:paraId="1BBCD909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59A607FF" w14:textId="6F9A881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присвоения звания «народный» 1995</w:t>
            </w:r>
          </w:p>
        </w:tc>
        <w:tc>
          <w:tcPr>
            <w:tcW w:w="1576" w:type="dxa"/>
          </w:tcPr>
          <w:p w14:paraId="0969AF32" w14:textId="77777777" w:rsidR="007060E3" w:rsidRPr="007060E3" w:rsidRDefault="007060E3" w:rsidP="00FE24C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Режиссёр (руководитель) - Рябкин Леонид Алексеевич; режиссер (постановщик) -  Потапов Михаил Сергеевич</w:t>
            </w:r>
          </w:p>
          <w:p w14:paraId="518DB51A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D619B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М.Макдонах «Сиротливый Запад»,</w:t>
            </w:r>
          </w:p>
          <w:p w14:paraId="5014B47B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А.Вампилов «Утиная охота»</w:t>
            </w:r>
          </w:p>
          <w:p w14:paraId="3C79E26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«Зеленый заяц» (новогодний спект)</w:t>
            </w:r>
          </w:p>
          <w:p w14:paraId="066C421F" w14:textId="6E9E7F12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Бр.Гримм «Король Дроздобород»,</w:t>
            </w:r>
          </w:p>
          <w:p w14:paraId="3FAFDD4C" w14:textId="066D0D9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А.Куприн «Олеся»,</w:t>
            </w:r>
          </w:p>
          <w:p w14:paraId="0A1192C0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«Кто подставил снеговика?», «Репка»</w:t>
            </w:r>
          </w:p>
          <w:p w14:paraId="1DE42846" w14:textId="2EC0E444" w:rsidR="007060E3" w:rsidRPr="007060E3" w:rsidRDefault="007060E3" w:rsidP="006C225D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«Еще бы»</w:t>
            </w:r>
          </w:p>
        </w:tc>
        <w:tc>
          <w:tcPr>
            <w:tcW w:w="8505" w:type="dxa"/>
          </w:tcPr>
          <w:p w14:paraId="66B3B639" w14:textId="72A59A24" w:rsidR="007060E3" w:rsidRPr="007060E3" w:rsidRDefault="007060E3" w:rsidP="00932CC5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Участие в фестивалях • «Провинциальные Подмостки»</w:t>
            </w:r>
          </w:p>
          <w:p w14:paraId="1762A3E4" w14:textId="77777777" w:rsidR="007060E3" w:rsidRPr="007060E3" w:rsidRDefault="007060E3" w:rsidP="00932CC5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 Ярославль</w:t>
            </w:r>
          </w:p>
          <w:p w14:paraId="3E362CFB" w14:textId="77777777" w:rsidR="007060E3" w:rsidRPr="007060E3" w:rsidRDefault="007060E3" w:rsidP="00932CC5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• «Играем в театр»</w:t>
            </w:r>
          </w:p>
          <w:p w14:paraId="3F687A24" w14:textId="77777777" w:rsidR="007060E3" w:rsidRPr="007060E3" w:rsidRDefault="007060E3" w:rsidP="00932CC5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 Ярославль</w:t>
            </w:r>
          </w:p>
          <w:p w14:paraId="26229291" w14:textId="77777777" w:rsidR="007060E3" w:rsidRPr="007060E3" w:rsidRDefault="007060E3" w:rsidP="00932CC5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• «Животные - герои сказок»</w:t>
            </w:r>
          </w:p>
          <w:p w14:paraId="175D9633" w14:textId="77777777" w:rsidR="007060E3" w:rsidRPr="007060E3" w:rsidRDefault="007060E3" w:rsidP="00932CC5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 Москва</w:t>
            </w:r>
          </w:p>
          <w:p w14:paraId="4BB8E698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130BA486" w14:textId="77777777" w:rsidR="007060E3" w:rsidRPr="007060E3" w:rsidRDefault="007060E3" w:rsidP="001E4A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Областной фестиваль детских любительских театров «Мы играем сказку» (Диплом II степени), II открытый фестиваль-конкурс «Театральный саквояж» (Спец. приз жюри «Творческие находки»), Второй открытый фестиваль самодеятельных театральных коллективов «Театр начинается» (Лауреат I степени; </w:t>
            </w:r>
          </w:p>
          <w:p w14:paraId="3E4D4066" w14:textId="77777777" w:rsidR="007060E3" w:rsidRPr="007060E3" w:rsidRDefault="007060E3" w:rsidP="001E4A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Диплом за музыкальное оформление; </w:t>
            </w:r>
          </w:p>
          <w:p w14:paraId="53BCA3FA" w14:textId="77777777" w:rsidR="007060E3" w:rsidRPr="007060E3" w:rsidRDefault="007060E3" w:rsidP="001E4A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Диплом за лучшую актерскую работу), </w:t>
            </w:r>
          </w:p>
          <w:p w14:paraId="0F733847" w14:textId="34AC5EC6" w:rsidR="007060E3" w:rsidRPr="007060E3" w:rsidRDefault="007060E3" w:rsidP="001E4A9D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V Международный фестиваль-конкурс «Звездный бульвар» (Лауреат I степени; Лауреат II степени)</w:t>
            </w:r>
          </w:p>
          <w:p w14:paraId="54E9BA54" w14:textId="424E2A4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21673732" w14:textId="7E33B0DD" w:rsidTr="007060E3">
        <w:tc>
          <w:tcPr>
            <w:tcW w:w="366" w:type="dxa"/>
          </w:tcPr>
          <w:p w14:paraId="56678A40" w14:textId="7EE7C3C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41" w:type="dxa"/>
          </w:tcPr>
          <w:p w14:paraId="3898DC91" w14:textId="1723E07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Атмосфера, г.Ярославль, ДШИ №1</w:t>
            </w:r>
          </w:p>
        </w:tc>
        <w:tc>
          <w:tcPr>
            <w:tcW w:w="1190" w:type="dxa"/>
          </w:tcPr>
          <w:p w14:paraId="5B526ADC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3DA5F01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D65393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75134E7" w14:textId="56A7ABE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5B7E6613" w14:textId="646EF0D8" w:rsidTr="007060E3">
        <w:tc>
          <w:tcPr>
            <w:tcW w:w="366" w:type="dxa"/>
          </w:tcPr>
          <w:p w14:paraId="4DAEED06" w14:textId="2D3D372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541" w:type="dxa"/>
          </w:tcPr>
          <w:p w14:paraId="59D9EFD8" w14:textId="2D4B232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Народный самодеятельный коллектив молодёжный театр «АРТО»г.Ярославль, ДК «Строитель»</w:t>
            </w:r>
          </w:p>
        </w:tc>
        <w:tc>
          <w:tcPr>
            <w:tcW w:w="1190" w:type="dxa"/>
          </w:tcPr>
          <w:p w14:paraId="18D31C18" w14:textId="6973789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2002</w:t>
            </w:r>
          </w:p>
        </w:tc>
        <w:tc>
          <w:tcPr>
            <w:tcW w:w="1576" w:type="dxa"/>
          </w:tcPr>
          <w:p w14:paraId="75E98A66" w14:textId="545CFAE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color w:val="222222"/>
                <w:sz w:val="20"/>
                <w:szCs w:val="20"/>
              </w:rPr>
              <w:t>Руководитель Анастасия Вячеславовна Чёрная</w:t>
            </w:r>
          </w:p>
        </w:tc>
        <w:tc>
          <w:tcPr>
            <w:tcW w:w="2410" w:type="dxa"/>
          </w:tcPr>
          <w:p w14:paraId="1C0559A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144CA5B9" w14:textId="77931EF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55DAE8A8" w14:textId="16452EF8" w:rsidTr="007060E3">
        <w:tc>
          <w:tcPr>
            <w:tcW w:w="366" w:type="dxa"/>
          </w:tcPr>
          <w:p w14:paraId="6552D21D" w14:textId="0170B12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41" w:type="dxa"/>
          </w:tcPr>
          <w:p w14:paraId="699848F3" w14:textId="6838158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Петровский ТЮЗ, </w:t>
            </w:r>
            <w:r w:rsidRPr="007060E3">
              <w:rPr>
                <w:rFonts w:cstheme="minorHAnsi"/>
                <w:sz w:val="20"/>
                <w:szCs w:val="20"/>
              </w:rPr>
              <w:lastRenderedPageBreak/>
              <w:t>Ростовский МР, п.Петровск</w:t>
            </w:r>
            <w:r w:rsidRPr="007060E3">
              <w:rPr>
                <w:rFonts w:eastAsia="Times New Roman" w:cstheme="minorHAnsi"/>
                <w:color w:val="373737"/>
                <w:sz w:val="20"/>
                <w:szCs w:val="20"/>
                <w:lang w:eastAsia="ru-RU"/>
              </w:rPr>
              <w:t xml:space="preserve"> </w:t>
            </w:r>
            <w:r w:rsidRPr="007060E3">
              <w:rPr>
                <w:rFonts w:cstheme="minorHAnsi"/>
                <w:sz w:val="20"/>
                <w:szCs w:val="20"/>
                <w:lang w:eastAsia="ru-RU"/>
              </w:rPr>
              <w:t>МУК «Петровский районный Дом культуры»</w:t>
            </w:r>
          </w:p>
        </w:tc>
        <w:tc>
          <w:tcPr>
            <w:tcW w:w="1190" w:type="dxa"/>
          </w:tcPr>
          <w:p w14:paraId="39B8BDEB" w14:textId="77777777" w:rsidR="007060E3" w:rsidRPr="007060E3" w:rsidRDefault="007060E3" w:rsidP="009B28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 xml:space="preserve">Петровский </w:t>
            </w:r>
            <w:r w:rsidRPr="007060E3">
              <w:rPr>
                <w:rFonts w:cstheme="minorHAnsi"/>
                <w:sz w:val="20"/>
                <w:szCs w:val="20"/>
              </w:rPr>
              <w:lastRenderedPageBreak/>
              <w:t>народный ТЮЗ</w:t>
            </w:r>
          </w:p>
          <w:p w14:paraId="7F5AA321" w14:textId="77777777" w:rsidR="007060E3" w:rsidRPr="007060E3" w:rsidRDefault="007060E3" w:rsidP="009B2849">
            <w:pPr>
              <w:rPr>
                <w:rFonts w:cstheme="minorHAnsi"/>
                <w:sz w:val="20"/>
                <w:szCs w:val="20"/>
              </w:rPr>
            </w:pPr>
          </w:p>
          <w:p w14:paraId="5331231F" w14:textId="77777777" w:rsidR="007060E3" w:rsidRPr="007060E3" w:rsidRDefault="007060E3" w:rsidP="009B2849">
            <w:pPr>
              <w:rPr>
                <w:rFonts w:cstheme="minorHAnsi"/>
                <w:sz w:val="20"/>
                <w:szCs w:val="20"/>
              </w:rPr>
            </w:pPr>
          </w:p>
          <w:p w14:paraId="123379D5" w14:textId="1F1D391A" w:rsidR="007060E3" w:rsidRPr="007060E3" w:rsidRDefault="007060E3" w:rsidP="009B28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– 1972г.</w:t>
            </w:r>
          </w:p>
        </w:tc>
        <w:tc>
          <w:tcPr>
            <w:tcW w:w="1576" w:type="dxa"/>
          </w:tcPr>
          <w:p w14:paraId="5BD594E7" w14:textId="14153183" w:rsidR="007060E3" w:rsidRPr="007060E3" w:rsidRDefault="007060E3" w:rsidP="009B284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 xml:space="preserve">режиссер — Арсибекова </w:t>
            </w:r>
            <w:r w:rsidRPr="007060E3">
              <w:rPr>
                <w:rFonts w:cstheme="minorHAnsi"/>
                <w:sz w:val="20"/>
                <w:szCs w:val="20"/>
              </w:rPr>
              <w:lastRenderedPageBreak/>
              <w:t>Людмила Юрьевна</w:t>
            </w:r>
          </w:p>
        </w:tc>
        <w:tc>
          <w:tcPr>
            <w:tcW w:w="2410" w:type="dxa"/>
          </w:tcPr>
          <w:p w14:paraId="3DED1D4B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</w:tcPr>
          <w:p w14:paraId="4C8999B7" w14:textId="4B829BC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261AF16E" w14:textId="50F04C19" w:rsidTr="007060E3">
        <w:tc>
          <w:tcPr>
            <w:tcW w:w="366" w:type="dxa"/>
          </w:tcPr>
          <w:p w14:paraId="6F086E39" w14:textId="5F9996BB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541" w:type="dxa"/>
          </w:tcPr>
          <w:p w14:paraId="251D104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Молодежный ТЮЗ, Народный самодеятельный коллектив Молодежный театр г.Ярославль, ДК им.Добрынина</w:t>
            </w:r>
          </w:p>
          <w:p w14:paraId="7E36ED04" w14:textId="11806D7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Смена учредителя приндлежности от профсоюзной (ЯМЗ) к Департаменту культуры ЯО</w:t>
            </w:r>
          </w:p>
        </w:tc>
        <w:tc>
          <w:tcPr>
            <w:tcW w:w="1190" w:type="dxa"/>
          </w:tcPr>
          <w:p w14:paraId="70B12453" w14:textId="56CB6FE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Год основания – 1933 г., год как театр ЯМЗ,</w:t>
            </w:r>
          </w:p>
          <w:p w14:paraId="5590AC2F" w14:textId="66AD849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С 1969 любит.театр для детей и юношества (руковод. Н.Е.Буренева), </w:t>
            </w:r>
          </w:p>
          <w:p w14:paraId="1C2FAFA9" w14:textId="0867053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присвоения звания 1977 г., с 1986 г. возглавил воспитанник Н.Е.Буреневой А.Л.Цирков</w:t>
            </w:r>
          </w:p>
        </w:tc>
        <w:tc>
          <w:tcPr>
            <w:tcW w:w="1576" w:type="dxa"/>
          </w:tcPr>
          <w:p w14:paraId="6C72ADF3" w14:textId="00941823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Руководитель и режиссер засл.работник культуры А.Б.Цирков, обр.высшее ЯГПУ им. К.Д.Ушинского, заслуженный работник культуры России (2000), опстановщик театрализованных праздников в г.Ярославле, спектаклей в НТМ</w:t>
            </w:r>
          </w:p>
        </w:tc>
        <w:tc>
          <w:tcPr>
            <w:tcW w:w="2410" w:type="dxa"/>
          </w:tcPr>
          <w:p w14:paraId="5A80730A" w14:textId="42A93D9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В.Вербин Призрак замка Кентервиль, (2014)</w:t>
            </w:r>
          </w:p>
          <w:p w14:paraId="3F177BFD" w14:textId="78511AD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мюзикл</w:t>
            </w:r>
          </w:p>
          <w:p w14:paraId="2FC3516D" w14:textId="6161D5F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Дж.карначчи «Моя профессия – сеньор из общества»</w:t>
            </w:r>
          </w:p>
          <w:p w14:paraId="001C697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Куни «Клинический случай»,</w:t>
            </w:r>
          </w:p>
          <w:p w14:paraId="524F243E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«Красная шапочка»,</w:t>
            </w:r>
          </w:p>
          <w:p w14:paraId="5B847294" w14:textId="18EDC8B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Куни «Он, она, окно, покойник», 2014</w:t>
            </w:r>
          </w:p>
          <w:p w14:paraId="3F4086E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«Игра в фанты»</w:t>
            </w:r>
          </w:p>
          <w:p w14:paraId="4445DCB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«Новые приключения Буратино»,</w:t>
            </w:r>
          </w:p>
          <w:p w14:paraId="72E6F28A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«Золотой цыпленок», «Бременские музыканты»,</w:t>
            </w:r>
          </w:p>
          <w:p w14:paraId="68BD382B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«Семейный уикэнд»,</w:t>
            </w:r>
          </w:p>
          <w:p w14:paraId="59FC75A1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«Емеля-удалец»</w:t>
            </w:r>
          </w:p>
          <w:p w14:paraId="0B0B7C7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«Сказка о царе Салтане» (2012)и др.</w:t>
            </w:r>
          </w:p>
          <w:p w14:paraId="3180DAD0" w14:textId="617CFD4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Е.Шварц «Тень» 2014</w:t>
            </w:r>
          </w:p>
        </w:tc>
        <w:tc>
          <w:tcPr>
            <w:tcW w:w="8505" w:type="dxa"/>
          </w:tcPr>
          <w:p w14:paraId="27C1302A" w14:textId="0BD1C2BC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Участие в фестивалях областных любительских театров  </w:t>
            </w:r>
          </w:p>
          <w:p w14:paraId="4F5B8D08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«Провинциальные подмостки», </w:t>
            </w:r>
          </w:p>
          <w:p w14:paraId="1E1D8107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«Театральный саквояж», «Салют Победы»</w:t>
            </w:r>
          </w:p>
          <w:p w14:paraId="25F52054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Лауреат городского фестиваля театральных коллективов 2002</w:t>
            </w:r>
          </w:p>
          <w:p w14:paraId="56C49650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Участие во Всероссийских праздниках поэзии Некрасова в Карабихе</w:t>
            </w:r>
          </w:p>
          <w:p w14:paraId="4E6B9093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«Лучший литературный спектакль» в  открытом Ярославском фестиавле детских и молодежных театральных колективов и объединений «Провинциальные подмостки-2012»</w:t>
            </w:r>
          </w:p>
          <w:p w14:paraId="42D6B0F6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Диплом «Лучший актерский дуэт» Диплом «Лучшая музыкальтная сказка для детей в </w:t>
            </w:r>
            <w:r w:rsidRPr="007060E3">
              <w:rPr>
                <w:rFonts w:cstheme="minorHAnsi"/>
                <w:sz w:val="20"/>
                <w:szCs w:val="20"/>
                <w:lang w:val="en-US"/>
              </w:rPr>
              <w:t>X</w:t>
            </w:r>
            <w:r w:rsidRPr="007060E3">
              <w:rPr>
                <w:rFonts w:cstheme="minorHAnsi"/>
                <w:sz w:val="20"/>
                <w:szCs w:val="20"/>
              </w:rPr>
              <w:t xml:space="preserve"> открытом Ярославском фестивале </w:t>
            </w:r>
          </w:p>
          <w:p w14:paraId="2949DCDB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57654266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детских и молодежных театральных коллективов </w:t>
            </w:r>
          </w:p>
          <w:p w14:paraId="2F5E5699" w14:textId="11AA900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и объединений «Провинциальные подмостки-2013»</w:t>
            </w:r>
          </w:p>
          <w:p w14:paraId="30216C33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Диплом «За верность традициям» в </w:t>
            </w:r>
            <w:r w:rsidRPr="007060E3">
              <w:rPr>
                <w:rFonts w:cstheme="minorHAnsi"/>
                <w:sz w:val="20"/>
                <w:szCs w:val="20"/>
                <w:lang w:val="en-US"/>
              </w:rPr>
              <w:t>XI</w:t>
            </w:r>
            <w:r w:rsidRPr="007060E3">
              <w:rPr>
                <w:rFonts w:cstheme="minorHAnsi"/>
                <w:sz w:val="20"/>
                <w:szCs w:val="20"/>
              </w:rPr>
              <w:t xml:space="preserve"> открытом </w:t>
            </w:r>
          </w:p>
          <w:p w14:paraId="64A30A87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Ярославском фестивале «Провинциальные подмостки-2014»</w:t>
            </w:r>
          </w:p>
          <w:p w14:paraId="27AD8551" w14:textId="7D9ECD5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Гран- При 1 открытый ярославский фестиваль-конкурс </w:t>
            </w:r>
          </w:p>
          <w:p w14:paraId="220E279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театральных коллективово и объединений</w:t>
            </w:r>
          </w:p>
          <w:p w14:paraId="1814FD96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«Театральный саквояж-2016» за сп. «Он,она, окно, покойник»</w:t>
            </w:r>
          </w:p>
          <w:p w14:paraId="37572B0A" w14:textId="5103C12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по пьесе Р.Куни</w:t>
            </w:r>
          </w:p>
        </w:tc>
      </w:tr>
      <w:tr w:rsidR="007060E3" w:rsidRPr="007060E3" w14:paraId="6C106596" w14:textId="0FF3AEE2" w:rsidTr="007060E3">
        <w:tc>
          <w:tcPr>
            <w:tcW w:w="366" w:type="dxa"/>
          </w:tcPr>
          <w:p w14:paraId="1A98BBBF" w14:textId="6A94428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541" w:type="dxa"/>
          </w:tcPr>
          <w:p w14:paraId="64B369C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Мышкинский Театр эстрадных миниатюр, г.Мышкин</w:t>
            </w:r>
          </w:p>
          <w:p w14:paraId="10986CC3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  <w:p w14:paraId="647F8F21" w14:textId="749EC512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ММР «Межпоселенческий Дом культуры»</w:t>
            </w:r>
          </w:p>
        </w:tc>
        <w:tc>
          <w:tcPr>
            <w:tcW w:w="1190" w:type="dxa"/>
          </w:tcPr>
          <w:p w14:paraId="0CA2D9CE" w14:textId="415A76E8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Дата создания 1964 г.</w:t>
            </w:r>
          </w:p>
        </w:tc>
        <w:tc>
          <w:tcPr>
            <w:tcW w:w="1576" w:type="dxa"/>
          </w:tcPr>
          <w:p w14:paraId="5E8A6E21" w14:textId="1C026905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Ярцева Ирина Анатольевна</w:t>
            </w:r>
          </w:p>
        </w:tc>
        <w:tc>
          <w:tcPr>
            <w:tcW w:w="2410" w:type="dxa"/>
          </w:tcPr>
          <w:p w14:paraId="57E72F7D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«Женщина и война» (композиция по стихам о ВОВ, прозе В.А. Гречухина, И.Ярцева, Н. Шаронова)</w:t>
            </w:r>
          </w:p>
          <w:p w14:paraId="4ECDD61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Концепция театра – концертные номера. Подробнее об истории любительского театра в Мышкине</w:t>
            </w:r>
          </w:p>
          <w:p w14:paraId="167D5EBD" w14:textId="37DE6D1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https://mdk-myshkin.yar.muzkult.ru/day_teatr</w:t>
            </w:r>
          </w:p>
        </w:tc>
        <w:tc>
          <w:tcPr>
            <w:tcW w:w="8505" w:type="dxa"/>
          </w:tcPr>
          <w:p w14:paraId="08BB126C" w14:textId="6B50DAE0" w:rsidR="007060E3" w:rsidRPr="007060E3" w:rsidRDefault="007060E3" w:rsidP="00432A9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Участие в международных, всероссийских и областных фестивалях,конкурсах: </w:t>
            </w:r>
            <w:r w:rsidRPr="007060E3">
              <w:rPr>
                <w:rFonts w:cstheme="minorHAnsi"/>
                <w:sz w:val="20"/>
                <w:szCs w:val="20"/>
              </w:rPr>
              <w:br/>
              <w:t>Всероссийский семейный фестиваль русской традиционной культуры  «Семейный круг»;</w:t>
            </w:r>
            <w:r w:rsidRPr="007060E3">
              <w:rPr>
                <w:rFonts w:cstheme="minorHAnsi"/>
                <w:sz w:val="20"/>
                <w:szCs w:val="20"/>
              </w:rPr>
              <w:br/>
              <w:t>Международный фестиваль «Мыши»;</w:t>
            </w:r>
          </w:p>
          <w:p w14:paraId="0BBE807F" w14:textId="77777777" w:rsidR="007060E3" w:rsidRPr="007060E3" w:rsidRDefault="007060E3" w:rsidP="00432A99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Областной фестиваль самодеятельных любительских театров "Мышкинские театральники";</w:t>
            </w:r>
            <w:r w:rsidRPr="007060E3">
              <w:rPr>
                <w:rFonts w:cstheme="minorHAnsi"/>
                <w:sz w:val="20"/>
                <w:szCs w:val="20"/>
              </w:rPr>
              <w:br/>
              <w:t>Областной фестиваль народных художественных промыслов и ремесел "Ремесла Ярославского края".</w:t>
            </w:r>
          </w:p>
          <w:p w14:paraId="62A8429D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5020735E" w14:textId="3784A444" w:rsidTr="007060E3">
        <w:tc>
          <w:tcPr>
            <w:tcW w:w="366" w:type="dxa"/>
          </w:tcPr>
          <w:p w14:paraId="05ABE9D8" w14:textId="5259B58D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541" w:type="dxa"/>
          </w:tcPr>
          <w:p w14:paraId="04FBB11D" w14:textId="7DB0575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Балаган Театр-студия, г.Ярославль, ДК «Магистраль»</w:t>
            </w:r>
          </w:p>
        </w:tc>
        <w:tc>
          <w:tcPr>
            <w:tcW w:w="1190" w:type="dxa"/>
          </w:tcPr>
          <w:p w14:paraId="7112AA65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1977-1991 г.</w:t>
            </w:r>
          </w:p>
          <w:p w14:paraId="46C66227" w14:textId="741FDB26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Возобновил работу с 2017 года</w:t>
            </w:r>
          </w:p>
        </w:tc>
        <w:tc>
          <w:tcPr>
            <w:tcW w:w="1576" w:type="dxa"/>
          </w:tcPr>
          <w:p w14:paraId="43B049FC" w14:textId="052747C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Спиридонов Юрий Владимирович</w:t>
            </w:r>
          </w:p>
        </w:tc>
        <w:tc>
          <w:tcPr>
            <w:tcW w:w="2410" w:type="dxa"/>
          </w:tcPr>
          <w:p w14:paraId="2260F8C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Г.Гарсиа Маркес «Очень старыый сеньор с огромными крыльями»,</w:t>
            </w:r>
          </w:p>
          <w:p w14:paraId="7D35D23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А.Аверченко «Преступление актрисы Марыськиной,</w:t>
            </w:r>
          </w:p>
          <w:p w14:paraId="14CFABCE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П.Григорьев «Дочь русского актера»,</w:t>
            </w:r>
          </w:p>
          <w:p w14:paraId="7DFECD7B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Г.Беркович «Дура и дурочка»,</w:t>
            </w:r>
          </w:p>
          <w:p w14:paraId="331DEB1C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М.Дурненков «Красная чашка»,</w:t>
            </w:r>
          </w:p>
          <w:p w14:paraId="1DD15BBA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О.Дюфо «Гробница малыша Тутанхамона», спектакль-концерт «Марш на сцену!»,</w:t>
            </w:r>
          </w:p>
          <w:p w14:paraId="03B8BE26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«Монологи женщины», </w:t>
            </w:r>
          </w:p>
          <w:p w14:paraId="61636788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Н.Коляда «Нюра Чапай»</w:t>
            </w:r>
          </w:p>
          <w:p w14:paraId="3D87C14B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«Мы такие разные»(отрывки из произведений Шолохова, Булгакова, Г.Горина)</w:t>
            </w:r>
          </w:p>
          <w:p w14:paraId="416E8965" w14:textId="1C0F41E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«Дисней.Сказки из старого сундука» (музык.спектакль)</w:t>
            </w:r>
          </w:p>
        </w:tc>
        <w:tc>
          <w:tcPr>
            <w:tcW w:w="8505" w:type="dxa"/>
          </w:tcPr>
          <w:p w14:paraId="243ECC08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Сайт театра</w:t>
            </w:r>
          </w:p>
          <w:p w14:paraId="18261557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http://art.yarcenter.ru/</w:t>
              </w:r>
            </w:hyperlink>
          </w:p>
          <w:p w14:paraId="080D7A8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Материалы о театре</w:t>
            </w:r>
          </w:p>
          <w:p w14:paraId="08236C29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http://art.yarcenter.ru/teatr/publikatsii/11-theatre/publications/2-yurij-spiridonov-zhizn-sama-pisala-etot-spektakl</w:t>
              </w:r>
            </w:hyperlink>
          </w:p>
          <w:p w14:paraId="51F91AD0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http://art.yarcenter.ru/teatr/publikatsii/11-theatre/publications/19-na-stsene-volkovskogo-teatra-pokazali-neobychnyj-spektakl-grobnitsa-malysha-tutankhamona</w:t>
              </w:r>
            </w:hyperlink>
          </w:p>
          <w:p w14:paraId="5C86870F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Pr="007060E3">
                <w:rPr>
                  <w:rStyle w:val="a6"/>
                  <w:rFonts w:cstheme="minorHAnsi"/>
                  <w:sz w:val="20"/>
                  <w:szCs w:val="20"/>
                </w:rPr>
                <w:t>http://art.yarcenter.ru/teatr/publikatsii/11-theatre/publications/5-makondo-iznanka-mira</w:t>
              </w:r>
            </w:hyperlink>
          </w:p>
          <w:p w14:paraId="4899D22A" w14:textId="2FF84110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http://art.yarcenter.ru/teatr/publikatsii/11-theatre/publications/8-yaroslavskij-teatr-studiya-balagan-vozrodilsya-posle-dvadtsatiletnego-pereryva</w:t>
            </w:r>
          </w:p>
        </w:tc>
      </w:tr>
      <w:tr w:rsidR="007060E3" w:rsidRPr="007060E3" w14:paraId="3D44B2C6" w14:textId="3C85DF91" w:rsidTr="007060E3">
        <w:tc>
          <w:tcPr>
            <w:tcW w:w="366" w:type="dxa"/>
          </w:tcPr>
          <w:p w14:paraId="63EF52BC" w14:textId="72C7604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541" w:type="dxa"/>
          </w:tcPr>
          <w:p w14:paraId="3F6472B0" w14:textId="214882FE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Молодёжный театр «Тема», МАУ ДК «Нефтяник»</w:t>
            </w:r>
          </w:p>
        </w:tc>
        <w:tc>
          <w:tcPr>
            <w:tcW w:w="1190" w:type="dxa"/>
          </w:tcPr>
          <w:p w14:paraId="0B9099BD" w14:textId="3006C2CF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1576" w:type="dxa"/>
          </w:tcPr>
          <w:p w14:paraId="4566AC4B" w14:textId="6A1FCEA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Шевченко Ольга Степановна</w:t>
            </w:r>
          </w:p>
        </w:tc>
        <w:tc>
          <w:tcPr>
            <w:tcW w:w="2410" w:type="dxa"/>
          </w:tcPr>
          <w:p w14:paraId="1B383075" w14:textId="77777777" w:rsidR="007060E3" w:rsidRPr="007060E3" w:rsidRDefault="007060E3" w:rsidP="00F870A7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А.Витер«Станция, или расписание желаний на завтра»</w:t>
            </w:r>
          </w:p>
          <w:p w14:paraId="55A7AA08" w14:textId="77777777" w:rsidR="007060E3" w:rsidRPr="007060E3" w:rsidRDefault="007060E3" w:rsidP="00F870A7">
            <w:pPr>
              <w:rPr>
                <w:rFonts w:cstheme="minorHAnsi"/>
                <w:sz w:val="20"/>
                <w:szCs w:val="20"/>
              </w:rPr>
            </w:pPr>
          </w:p>
          <w:p w14:paraId="1C32DCB9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К.Драгунская «Все мальчишки дураки»</w:t>
            </w:r>
          </w:p>
          <w:p w14:paraId="664A5EE6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«Два солнца» по мотивам пьесы Синакевича «Зверь»</w:t>
            </w:r>
          </w:p>
          <w:p w14:paraId="4E279883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«А и Б» По мотивам пьесы А.Слаповского</w:t>
            </w:r>
          </w:p>
          <w:p w14:paraId="6012B633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«От красной крысы до зеленой звезды»</w:t>
            </w:r>
          </w:p>
          <w:p w14:paraId="48E4AFD9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«Лесной детектив» (новогоднее представление),</w:t>
            </w:r>
          </w:p>
          <w:p w14:paraId="083AF233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«Про трудного волчонка Гришку»</w:t>
            </w:r>
          </w:p>
          <w:p w14:paraId="586A4440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«Ромео и Джульетта» по мотивам мюзикла</w:t>
            </w:r>
          </w:p>
          <w:p w14:paraId="7FC92E27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В.Быков «Свояки»</w:t>
            </w:r>
          </w:p>
          <w:p w14:paraId="2706EB51" w14:textId="63FC8561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А.Котляр «Ангелы не плачут»</w:t>
            </w:r>
          </w:p>
        </w:tc>
        <w:tc>
          <w:tcPr>
            <w:tcW w:w="8505" w:type="dxa"/>
          </w:tcPr>
          <w:p w14:paraId="2A141F2E" w14:textId="77777777" w:rsidR="007060E3" w:rsidRPr="007060E3" w:rsidRDefault="007060E3" w:rsidP="000C64D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</w:p>
          <w:p w14:paraId="4F7E59B7" w14:textId="48240D04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60E3" w:rsidRPr="007060E3" w14:paraId="2A8992AD" w14:textId="77777777" w:rsidTr="007060E3">
        <w:tc>
          <w:tcPr>
            <w:tcW w:w="366" w:type="dxa"/>
          </w:tcPr>
          <w:p w14:paraId="74BBC7E2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C781428" w14:textId="77777777" w:rsidR="007060E3" w:rsidRPr="007060E3" w:rsidRDefault="007060E3" w:rsidP="00B7609C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Народный театр-студия "Новая сцена",</w:t>
            </w:r>
          </w:p>
          <w:p w14:paraId="49826085" w14:textId="6C8C0725" w:rsidR="007060E3" w:rsidRPr="007060E3" w:rsidRDefault="007060E3" w:rsidP="00B7609C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МОУ СОШ №2</w:t>
            </w:r>
          </w:p>
          <w:p w14:paraId="52FB178B" w14:textId="269D31B6" w:rsidR="007060E3" w:rsidRPr="007060E3" w:rsidRDefault="007060E3" w:rsidP="00B7609C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Переславль-Залесский</w:t>
            </w:r>
          </w:p>
          <w:p w14:paraId="62F019B8" w14:textId="65AA18B2" w:rsidR="007060E3" w:rsidRPr="007060E3" w:rsidRDefault="007060E3" w:rsidP="00B760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0" w:type="dxa"/>
          </w:tcPr>
          <w:p w14:paraId="7036782C" w14:textId="77777777" w:rsidR="007060E3" w:rsidRPr="007060E3" w:rsidRDefault="007060E3" w:rsidP="00B7609C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1986 - кружок, с 1998 - студия, с 2000 - народный театр</w:t>
            </w:r>
          </w:p>
          <w:p w14:paraId="301781FC" w14:textId="77777777" w:rsidR="007060E3" w:rsidRPr="007060E3" w:rsidRDefault="007060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91207CF" w14:textId="77777777" w:rsidR="007060E3" w:rsidRPr="007060E3" w:rsidRDefault="007060E3" w:rsidP="00F756B7">
            <w:pPr>
              <w:rPr>
                <w:rFonts w:cstheme="minorHAnsi"/>
                <w:sz w:val="20"/>
                <w:szCs w:val="20"/>
              </w:rPr>
            </w:pPr>
          </w:p>
          <w:p w14:paraId="73C28502" w14:textId="77777777" w:rsidR="007060E3" w:rsidRPr="007060E3" w:rsidRDefault="007060E3" w:rsidP="00F756B7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Пантелеева Наталья Викторовна</w:t>
            </w:r>
          </w:p>
          <w:p w14:paraId="0875A4C0" w14:textId="77777777" w:rsidR="007060E3" w:rsidRPr="007060E3" w:rsidRDefault="007060E3" w:rsidP="00F756B7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Образование</w:t>
            </w:r>
          </w:p>
          <w:p w14:paraId="243E1984" w14:textId="77777777" w:rsidR="007060E3" w:rsidRPr="007060E3" w:rsidRDefault="007060E3" w:rsidP="00F756B7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Высшее</w:t>
            </w:r>
          </w:p>
          <w:p w14:paraId="7D65A687" w14:textId="77777777" w:rsidR="007060E3" w:rsidRPr="007060E3" w:rsidRDefault="007060E3" w:rsidP="00F756B7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Общий стаж работы по специальности</w:t>
            </w:r>
          </w:p>
          <w:p w14:paraId="3FB2977B" w14:textId="77777777" w:rsidR="007060E3" w:rsidRPr="007060E3" w:rsidRDefault="007060E3" w:rsidP="00F756B7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35 лет</w:t>
            </w:r>
          </w:p>
          <w:p w14:paraId="416A2F10" w14:textId="77777777" w:rsidR="007060E3" w:rsidRPr="007060E3" w:rsidRDefault="007060E3" w:rsidP="00F756B7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Стаж руководства коллективом</w:t>
            </w:r>
          </w:p>
          <w:p w14:paraId="10E267BB" w14:textId="219C4970" w:rsidR="007060E3" w:rsidRPr="007060E3" w:rsidRDefault="007060E3" w:rsidP="00F756B7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35 лет</w:t>
            </w:r>
          </w:p>
        </w:tc>
        <w:tc>
          <w:tcPr>
            <w:tcW w:w="2410" w:type="dxa"/>
          </w:tcPr>
          <w:p w14:paraId="4AED0E5A" w14:textId="77777777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</w:p>
          <w:p w14:paraId="034C6951" w14:textId="77777777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Г. Горин  "А что нам ещё остаётся..." ("Поминальная молитва")</w:t>
            </w:r>
          </w:p>
          <w:p w14:paraId="2570FB01" w14:textId="77777777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 Червинский "Счастье моё"</w:t>
            </w:r>
          </w:p>
          <w:p w14:paraId="7A5A2024" w14:textId="77777777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 У. Шекспир "Много шума в летнюю ночь"</w:t>
            </w:r>
          </w:p>
          <w:p w14:paraId="6E90008F" w14:textId="77777777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И. Вырыпаев "Валентинов день"</w:t>
            </w:r>
          </w:p>
          <w:p w14:paraId="257254FA" w14:textId="77777777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А. Волошина  "Меня нет и не было" ("Анна Франк")</w:t>
            </w:r>
          </w:p>
          <w:p w14:paraId="2E32CB5F" w14:textId="77777777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Д. Рубина "Любка"</w:t>
            </w:r>
          </w:p>
          <w:p w14:paraId="6DB0B91A" w14:textId="77777777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Ж. Помра "Совсем другая история" (Золушка)</w:t>
            </w:r>
          </w:p>
          <w:p w14:paraId="4861BCD4" w14:textId="2FBA0020" w:rsidR="007060E3" w:rsidRPr="007060E3" w:rsidRDefault="007060E3" w:rsidP="00D72D8B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Б. Брехт "Добрый человек из Сычуани"</w:t>
            </w:r>
          </w:p>
        </w:tc>
        <w:tc>
          <w:tcPr>
            <w:tcW w:w="8505" w:type="dxa"/>
          </w:tcPr>
          <w:p w14:paraId="4D23D239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2018-2019 </w:t>
            </w:r>
          </w:p>
          <w:p w14:paraId="7244ACAC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 Лауреат I степени  седьмой открытый молодежный фестиваль «Пушкино театральное» г. Пушкино, Московская обл.Спектакль «Меня нет и не было»</w:t>
            </w:r>
          </w:p>
          <w:p w14:paraId="4FA125C4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 «Лучшее музыкальное оформление»  Седьмой открытый молодежный фестиваль «Пушкино театральное» г. Пушкино, Московская обл.Спектакль «Меня нет и не было»</w:t>
            </w:r>
          </w:p>
          <w:p w14:paraId="74329D9A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 «Лучшая женская роль второго плана» - Еремина Оксана.</w:t>
            </w:r>
          </w:p>
          <w:p w14:paraId="54D50F23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Седьмой открытый молодежный фестиваль «Пушкино театральное» г. Пушкино, Московская обл.Спектакль «Меня нет и не было»</w:t>
            </w:r>
          </w:p>
          <w:p w14:paraId="0CB284AA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Специальный приз жюри за исполнение роли Анны Франк – Новоселова Дарья.</w:t>
            </w:r>
          </w:p>
          <w:p w14:paraId="37982428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Седьмой открытый молодежный фестиваль «Пушкино театральное» г. Пушкино, Московская обл.Спектакль «Меня нет и не было»</w:t>
            </w:r>
          </w:p>
          <w:p w14:paraId="62AFE76C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Диплом   I степени. II Межрериональный фестиваль любительских театров «Лепота» г.Ростов Великий, Ярославская обл.Спектакль Д. Рубиной «Любка»  </w:t>
            </w:r>
          </w:p>
          <w:p w14:paraId="114E12B9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Диплом   «Лучшая женская роль» - Еремина Оксана  II Межрериональный фестиваль любительских театров «Лепота» г.Ростов Великий, Ярославская обл.Спектакль Д. Рубиной «Любка»  </w:t>
            </w:r>
          </w:p>
          <w:p w14:paraId="7B30F9AD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Приз молодежного жюри. III  Международный фестиваль молодежных любительских театров «Театр. Осень. Пушкин». г. Пушкин, Ленинградкой обл.. Спектакль «Меня нет и не было» </w:t>
            </w:r>
          </w:p>
          <w:p w14:paraId="20E76413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 Лауреат I степени  XV Всероссийский фестиваль любительских театров «Действующие лица» г.Набережные челны. Спектакль И.Вырыпаева «Валентинов день»</w:t>
            </w:r>
          </w:p>
          <w:p w14:paraId="67F6FB0D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«Лучший актерский ансамбль» XV Всероссийский фестиваль любительских театров «Действующие лица» г.Набережные челны. Спектакль И.Вырыпаева «Валентинов день»</w:t>
            </w:r>
          </w:p>
          <w:p w14:paraId="090A0CE0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за пластическое решение спектакля. XV Всероссийский фестиваль любительских театров «Действующие лица» г.Набережные челны. Спектакль И.Вырыпаева «Валентинов день»</w:t>
            </w:r>
          </w:p>
          <w:p w14:paraId="619C971C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за художественное оформление. XV Всероссийский фестиваль любительских театров «Действующие лица» г.Набережные челны. Спектакль И.Вырыпаева «Валентинов день»</w:t>
            </w:r>
          </w:p>
          <w:p w14:paraId="4F5DEDAE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«Лучшая мужская роль 2 плана» - Владилен Вафин. VII Международного фестиваля-семинара юношеских и молодежных театров «Параллельные миры» г.Барановичи, Беларусь Спектакль «Ж. Помра «Совсем другая история»</w:t>
            </w:r>
          </w:p>
          <w:p w14:paraId="61740440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«Лучшая женская роль 2 плана» - Потапова Алла. VII Международного фестиваля-семинара юношеских и молодежных театров «Параллельные миры» г.Барановичи, Беларусь Спектакль «Ж. Помра «Совсем другая история»</w:t>
            </w:r>
          </w:p>
          <w:p w14:paraId="3AD3F580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lastRenderedPageBreak/>
              <w:t>Диплом  Лауреат I степени  Открытый конкурс детских драматических коллективов и кукольных театров «Театр, где играют дети». Г. Тамбов. Спектакль (2 ступень) Ю. Алесин «Маркус и девочки»</w:t>
            </w:r>
          </w:p>
          <w:p w14:paraId="707DF8B4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III степени.  Областной фестиваль детских любительских театров «Мы играем в сказку» Спектакль (1 ступень) Б. Шергин. «Невероятная история Проньки»</w:t>
            </w:r>
          </w:p>
          <w:p w14:paraId="2BBAFCFD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2019-2020</w:t>
            </w:r>
          </w:p>
          <w:p w14:paraId="3F884975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«За современное звучание советской драматургии»  в спектакле «Счастье мое». Фестиваль-конкурс  студенческих и любительских театров России г. Кострома.</w:t>
            </w:r>
          </w:p>
          <w:p w14:paraId="6A76D548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 «Главная женская роль» -  Живчикова Надежда за роль Вики в спектакле «Счастье мое». Фестиваль-конкурс  студенческих и любительских театров России г. Кострома.</w:t>
            </w:r>
          </w:p>
          <w:p w14:paraId="6BE12BCE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«Выход за рамки образа» - Корнева Оксана за роль Лидии Ивановны в спектакле «Счастье мое». Фестиваль-конкурс  студенческих и любительских театров России г. Кострома.</w:t>
            </w:r>
          </w:p>
          <w:p w14:paraId="385A7952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XXI Международного «Брянцевского фестиаля»  детских театральных коллективов  за спектакль «Бах-бах-бах»  г. Санкт-Петербург.</w:t>
            </w:r>
          </w:p>
          <w:p w14:paraId="01ECFF75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за роль Кеши в  спектакле «Бах-бах-бах»  – Клайкнехт Марьяна. XXI Международного «Брянцевского фестиаля»  детских театральных коллективов  г. Санкт-Петербург.</w:t>
            </w:r>
          </w:p>
          <w:p w14:paraId="7C10D59C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I степени образцовый театр-студия «Новая сцена»  за спектакль «Бах-бах-бах» по пьесе Ю. Поспеловой. XX областной фестиваль детского и юношеского художественного творчества  «Радуга». Конкурс театрального искусства «Верю!».</w:t>
            </w:r>
          </w:p>
          <w:p w14:paraId="2CDFC506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«За лучшее музыкальное оформление»  в спектакле «Бах-бах-бах» по пьесе Ю. Поспеловой. XX областной фестиваль детского и юношеского художественного творчества  «Радуга». Конкурс театрального искусства «Верю!».</w:t>
            </w:r>
          </w:p>
          <w:p w14:paraId="1F96519F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«За лучшую режиссерскую работу»  в спектакле «Бах-бах-бах» по пьесе Ю. Поспеловой. XX областной фестиваль детского и юношеского художественного творчества  «Радуга». Конкурс театрального искусства «Верю!».</w:t>
            </w:r>
          </w:p>
          <w:p w14:paraId="64C5FD74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лауреата III степени образцовая  театральная  студия «Новая сцена»  за спектакль «Бах-бах-бах» по пьесе Ю. Поспеловой. Всероссийский конкурс-фестиваль «Его величество -театр» г. Москва.</w:t>
            </w:r>
          </w:p>
          <w:p w14:paraId="1A9929ED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лауреата  II степени народный театр-студия «Новая сцена»   за спектакль Б. Брехта «Добрый человек из Сычуани»  Всероссийский конкурс-фестиваль «Его величество -театр» г. Москва.</w:t>
            </w:r>
          </w:p>
          <w:p w14:paraId="00EA3A53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за победу в региональном этапе Всероссийского конкурса юных чтецов «Живая классика» 2020г. – Борисова Виктория.</w:t>
            </w:r>
          </w:p>
          <w:p w14:paraId="34CC31BC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I степени – Вершинин Никита. Победитель конкурса театрального искусства «Верю!» в рамках  XX областного фестиваля детского и юношеского художественного творчества  «Радуга» в номинации «Художественное слово»</w:t>
            </w:r>
          </w:p>
          <w:p w14:paraId="189CB9E4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I место в номинациях "Проза" (10-13 и 14-17 лет) - Уваров Денис и Борисова Виктория; 1, 2 и 3 места в номинации "Художественное слово" (13-17 лет) - Вершинин Никита, Лелюх Ксения и Пикина Лера муниципального этапа  XX областного фестиваля детского и юношеского художественного творчества "Радуга"</w:t>
            </w:r>
          </w:p>
          <w:p w14:paraId="4F940E78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 xml:space="preserve">Дипломы Лауреата I  степени (Уваров Денис - "Проза"), II степени (Поляков Иван - "Художественное слово")  III степени (Борисова Виктория и Рогова Алина -"Художественное </w:t>
            </w:r>
            <w:r w:rsidRPr="007060E3">
              <w:rPr>
                <w:rFonts w:cstheme="minorHAnsi"/>
                <w:sz w:val="20"/>
                <w:szCs w:val="20"/>
              </w:rPr>
              <w:lastRenderedPageBreak/>
              <w:t xml:space="preserve">слово" ); диплом III степени (Тёркина Мария - "Художественное слово" 10-13 лет), дипломы победителей в номинациях  - Баранова Диана, Клайкнех Марьяна и Лелюх Ксения </w:t>
            </w:r>
          </w:p>
          <w:p w14:paraId="7DFC0159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I Всероссийского фестиваля-конкурса чтецов «И помнит мир спасенный…» (онлайн - формат)  г. Тамбов</w:t>
            </w:r>
          </w:p>
          <w:p w14:paraId="47CC9D21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Международный открытый онлайн-конкурс чтецов "Строки, опаленные войной", посвященный 75-летию Победы в Великой Отечественной войне: 3 МЕСТО - Голиков Иван и Тёркина Мария (10 - 13 лет)</w:t>
            </w:r>
            <w:r w:rsidRPr="007060E3">
              <w:rPr>
                <w:rFonts w:cstheme="minorHAnsi"/>
                <w:sz w:val="20"/>
                <w:szCs w:val="20"/>
              </w:rPr>
              <w:br/>
              <w:t>Возрастная категория 14-17 лет:</w:t>
            </w:r>
            <w:r w:rsidRPr="007060E3">
              <w:rPr>
                <w:rFonts w:cstheme="minorHAnsi"/>
                <w:sz w:val="20"/>
                <w:szCs w:val="20"/>
              </w:rPr>
              <w:br/>
              <w:t>3 МЕСТО - Мусина Ася и Кочнева Наталия</w:t>
            </w:r>
            <w:r w:rsidRPr="007060E3">
              <w:rPr>
                <w:rFonts w:cstheme="minorHAnsi"/>
                <w:sz w:val="20"/>
                <w:szCs w:val="20"/>
              </w:rPr>
              <w:br/>
              <w:t>Номинация "Проза":</w:t>
            </w:r>
            <w:r w:rsidRPr="007060E3">
              <w:rPr>
                <w:rFonts w:cstheme="minorHAnsi"/>
                <w:sz w:val="20"/>
                <w:szCs w:val="20"/>
              </w:rPr>
              <w:br/>
              <w:t>2 МЕСТО - Борисова Виктория</w:t>
            </w:r>
            <w:r w:rsidRPr="007060E3">
              <w:rPr>
                <w:rFonts w:cstheme="minorHAnsi"/>
                <w:sz w:val="20"/>
                <w:szCs w:val="20"/>
              </w:rPr>
              <w:br/>
              <w:t>2020-2021</w:t>
            </w:r>
          </w:p>
          <w:p w14:paraId="0FB4E71D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лауреата XX Всероссийского фестиваля любительских театров «Успех» за спектакль «Любка»</w:t>
            </w:r>
          </w:p>
          <w:p w14:paraId="2A12FB22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«За исполнение роли Екатерины Кондаковой в спектакле «Любка»  - Уткина Вера</w:t>
            </w:r>
          </w:p>
          <w:p w14:paraId="353918A6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«За работу художника по костюмам в спектакле «Любка» - Потапова Алла</w:t>
            </w:r>
          </w:p>
          <w:p w14:paraId="6A737537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«За исполнение роли Зинаиды Мосельцовой в спектакле «Любка»  - Потапова Алла</w:t>
            </w:r>
          </w:p>
          <w:p w14:paraId="6A64A1CF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«За пластическое решение спектакля «Любка» - Уткина Вера</w:t>
            </w:r>
          </w:p>
          <w:p w14:paraId="31A07271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«За актерский дуэт в спектакле«Любка» - Еремина Оксана, Мусина Анастасия</w:t>
            </w:r>
          </w:p>
          <w:p w14:paraId="735336A2" w14:textId="77777777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II степени Международного фестиваля любительских театров «Театр Осень Пушкин» за спектакль «Добрый человек из Сычуани»</w:t>
            </w:r>
          </w:p>
          <w:p w14:paraId="5BE693A4" w14:textId="5A63E008" w:rsidR="007060E3" w:rsidRPr="007060E3" w:rsidRDefault="007060E3" w:rsidP="0086244F">
            <w:pPr>
              <w:rPr>
                <w:rFonts w:cstheme="minorHAnsi"/>
                <w:sz w:val="20"/>
                <w:szCs w:val="20"/>
              </w:rPr>
            </w:pPr>
            <w:r w:rsidRPr="007060E3">
              <w:rPr>
                <w:rFonts w:cstheme="minorHAnsi"/>
                <w:sz w:val="20"/>
                <w:szCs w:val="20"/>
              </w:rPr>
              <w:t>Диплом  степени Международного фестиваля любительских театров «Театр Осень Пушкин» в номинации «Лучшая мужская роль второго плана» в  спектакле «Добрый человек из Сычуани» - Владислав Кузнецов</w:t>
            </w:r>
          </w:p>
        </w:tc>
      </w:tr>
    </w:tbl>
    <w:p w14:paraId="24286D1F" w14:textId="44BD3A50" w:rsidR="00111573" w:rsidRDefault="00111573">
      <w:pPr>
        <w:rPr>
          <w:rFonts w:ascii="Times New Roman" w:hAnsi="Times New Roman" w:cs="Times New Roman"/>
        </w:rPr>
      </w:pPr>
    </w:p>
    <w:p w14:paraId="2A72F830" w14:textId="14B56CB2" w:rsidR="00F2576B" w:rsidRDefault="00F2576B" w:rsidP="0086244F">
      <w:pPr>
        <w:ind w:right="-31"/>
        <w:rPr>
          <w:rFonts w:ascii="Times New Roman" w:hAnsi="Times New Roman" w:cs="Times New Roman"/>
        </w:rPr>
      </w:pPr>
    </w:p>
    <w:p w14:paraId="0F17B23F" w14:textId="1B1DDC9A" w:rsidR="00B7609C" w:rsidRDefault="00B7609C">
      <w:pPr>
        <w:rPr>
          <w:rFonts w:ascii="Times New Roman" w:hAnsi="Times New Roman" w:cs="Times New Roman"/>
        </w:rPr>
      </w:pPr>
    </w:p>
    <w:sectPr w:rsidR="00B7609C" w:rsidSect="007060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8F83" w14:textId="77777777" w:rsidR="001F03AA" w:rsidRDefault="001F03AA" w:rsidP="00094995">
      <w:pPr>
        <w:spacing w:after="0" w:line="240" w:lineRule="auto"/>
      </w:pPr>
      <w:r>
        <w:separator/>
      </w:r>
    </w:p>
  </w:endnote>
  <w:endnote w:type="continuationSeparator" w:id="0">
    <w:p w14:paraId="3E837654" w14:textId="77777777" w:rsidR="001F03AA" w:rsidRDefault="001F03AA" w:rsidP="0009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607D" w14:textId="77777777" w:rsidR="001F03AA" w:rsidRDefault="001F03AA" w:rsidP="00094995">
      <w:pPr>
        <w:spacing w:after="0" w:line="240" w:lineRule="auto"/>
      </w:pPr>
      <w:r>
        <w:separator/>
      </w:r>
    </w:p>
  </w:footnote>
  <w:footnote w:type="continuationSeparator" w:id="0">
    <w:p w14:paraId="646A8C94" w14:textId="77777777" w:rsidR="001F03AA" w:rsidRDefault="001F03AA" w:rsidP="0009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E2B5D"/>
    <w:multiLevelType w:val="hybridMultilevel"/>
    <w:tmpl w:val="867604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37865F9A"/>
    <w:multiLevelType w:val="hybridMultilevel"/>
    <w:tmpl w:val="D632EA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84515B"/>
    <w:multiLevelType w:val="hybridMultilevel"/>
    <w:tmpl w:val="862C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B1542"/>
    <w:multiLevelType w:val="hybridMultilevel"/>
    <w:tmpl w:val="FD86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F35A3"/>
    <w:multiLevelType w:val="hybridMultilevel"/>
    <w:tmpl w:val="553EA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D923C0"/>
    <w:multiLevelType w:val="hybridMultilevel"/>
    <w:tmpl w:val="6870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B8"/>
    <w:rsid w:val="000054C1"/>
    <w:rsid w:val="00086BF7"/>
    <w:rsid w:val="00091E6A"/>
    <w:rsid w:val="00094995"/>
    <w:rsid w:val="00096914"/>
    <w:rsid w:val="000A50A5"/>
    <w:rsid w:val="000C64DB"/>
    <w:rsid w:val="000C6F43"/>
    <w:rsid w:val="000D10AF"/>
    <w:rsid w:val="000D1948"/>
    <w:rsid w:val="00110403"/>
    <w:rsid w:val="00111573"/>
    <w:rsid w:val="00115E4A"/>
    <w:rsid w:val="00124C69"/>
    <w:rsid w:val="00135034"/>
    <w:rsid w:val="001402DE"/>
    <w:rsid w:val="0016155B"/>
    <w:rsid w:val="00170FB0"/>
    <w:rsid w:val="00185038"/>
    <w:rsid w:val="00192616"/>
    <w:rsid w:val="001A0A55"/>
    <w:rsid w:val="001C4228"/>
    <w:rsid w:val="001D7390"/>
    <w:rsid w:val="001E4A9D"/>
    <w:rsid w:val="001F03AA"/>
    <w:rsid w:val="001F48F0"/>
    <w:rsid w:val="00226902"/>
    <w:rsid w:val="00251191"/>
    <w:rsid w:val="00262F2D"/>
    <w:rsid w:val="00274BC2"/>
    <w:rsid w:val="0029712B"/>
    <w:rsid w:val="002A2824"/>
    <w:rsid w:val="002B633E"/>
    <w:rsid w:val="002D2C0E"/>
    <w:rsid w:val="002F0130"/>
    <w:rsid w:val="002F17D1"/>
    <w:rsid w:val="002F7E8A"/>
    <w:rsid w:val="0032651E"/>
    <w:rsid w:val="0032739D"/>
    <w:rsid w:val="00345F9A"/>
    <w:rsid w:val="00385774"/>
    <w:rsid w:val="003D5C83"/>
    <w:rsid w:val="003F3E1B"/>
    <w:rsid w:val="00432A99"/>
    <w:rsid w:val="00443867"/>
    <w:rsid w:val="00443B92"/>
    <w:rsid w:val="00443E1C"/>
    <w:rsid w:val="004621B6"/>
    <w:rsid w:val="00466CC3"/>
    <w:rsid w:val="0048626A"/>
    <w:rsid w:val="004A5EDB"/>
    <w:rsid w:val="004B44D3"/>
    <w:rsid w:val="004F0814"/>
    <w:rsid w:val="004F2B33"/>
    <w:rsid w:val="004F4D87"/>
    <w:rsid w:val="00500E57"/>
    <w:rsid w:val="005247F9"/>
    <w:rsid w:val="00526542"/>
    <w:rsid w:val="00536B5B"/>
    <w:rsid w:val="00537EFD"/>
    <w:rsid w:val="005438A0"/>
    <w:rsid w:val="0055001A"/>
    <w:rsid w:val="00551EE3"/>
    <w:rsid w:val="00552D79"/>
    <w:rsid w:val="005748EA"/>
    <w:rsid w:val="00582D73"/>
    <w:rsid w:val="00585EE5"/>
    <w:rsid w:val="005B433B"/>
    <w:rsid w:val="005D3A5C"/>
    <w:rsid w:val="00611408"/>
    <w:rsid w:val="00614B66"/>
    <w:rsid w:val="00614EC3"/>
    <w:rsid w:val="00615069"/>
    <w:rsid w:val="006249AC"/>
    <w:rsid w:val="00641F64"/>
    <w:rsid w:val="006525D6"/>
    <w:rsid w:val="00653ADB"/>
    <w:rsid w:val="00655723"/>
    <w:rsid w:val="00687937"/>
    <w:rsid w:val="006A7AA3"/>
    <w:rsid w:val="006C225D"/>
    <w:rsid w:val="006E2645"/>
    <w:rsid w:val="006F785D"/>
    <w:rsid w:val="0070446D"/>
    <w:rsid w:val="007060E3"/>
    <w:rsid w:val="00713309"/>
    <w:rsid w:val="00721AFC"/>
    <w:rsid w:val="00731FF6"/>
    <w:rsid w:val="00734AB9"/>
    <w:rsid w:val="007446EC"/>
    <w:rsid w:val="007476F2"/>
    <w:rsid w:val="00762D29"/>
    <w:rsid w:val="00781E8F"/>
    <w:rsid w:val="007853CD"/>
    <w:rsid w:val="0079213F"/>
    <w:rsid w:val="00796267"/>
    <w:rsid w:val="007D3500"/>
    <w:rsid w:val="007F3DB2"/>
    <w:rsid w:val="008002F3"/>
    <w:rsid w:val="0081645F"/>
    <w:rsid w:val="0081681C"/>
    <w:rsid w:val="0086244F"/>
    <w:rsid w:val="00862FF8"/>
    <w:rsid w:val="008964E2"/>
    <w:rsid w:val="008D1FE5"/>
    <w:rsid w:val="008E08E7"/>
    <w:rsid w:val="008E77B0"/>
    <w:rsid w:val="008F61AE"/>
    <w:rsid w:val="00932CC5"/>
    <w:rsid w:val="00935455"/>
    <w:rsid w:val="0094339D"/>
    <w:rsid w:val="009451BC"/>
    <w:rsid w:val="00967CB8"/>
    <w:rsid w:val="00971E3A"/>
    <w:rsid w:val="00972D3F"/>
    <w:rsid w:val="00976391"/>
    <w:rsid w:val="009A280A"/>
    <w:rsid w:val="009B2849"/>
    <w:rsid w:val="009B40A4"/>
    <w:rsid w:val="009B63C6"/>
    <w:rsid w:val="009C094A"/>
    <w:rsid w:val="009D3AD9"/>
    <w:rsid w:val="009E13B2"/>
    <w:rsid w:val="009E37F7"/>
    <w:rsid w:val="00A0319C"/>
    <w:rsid w:val="00A33999"/>
    <w:rsid w:val="00A40326"/>
    <w:rsid w:val="00A439E6"/>
    <w:rsid w:val="00A50D7F"/>
    <w:rsid w:val="00AB4DC1"/>
    <w:rsid w:val="00AF1919"/>
    <w:rsid w:val="00B0192A"/>
    <w:rsid w:val="00B23C40"/>
    <w:rsid w:val="00B548DD"/>
    <w:rsid w:val="00B55579"/>
    <w:rsid w:val="00B7609C"/>
    <w:rsid w:val="00B95053"/>
    <w:rsid w:val="00BA3A21"/>
    <w:rsid w:val="00C076DD"/>
    <w:rsid w:val="00C12BAC"/>
    <w:rsid w:val="00C13357"/>
    <w:rsid w:val="00C152D9"/>
    <w:rsid w:val="00C3212F"/>
    <w:rsid w:val="00C37A22"/>
    <w:rsid w:val="00C51214"/>
    <w:rsid w:val="00C56E54"/>
    <w:rsid w:val="00C73905"/>
    <w:rsid w:val="00C84D92"/>
    <w:rsid w:val="00CA2134"/>
    <w:rsid w:val="00CA4B3F"/>
    <w:rsid w:val="00CD7B32"/>
    <w:rsid w:val="00CF46B1"/>
    <w:rsid w:val="00D26299"/>
    <w:rsid w:val="00D263B6"/>
    <w:rsid w:val="00D47CAD"/>
    <w:rsid w:val="00D51478"/>
    <w:rsid w:val="00D72D8B"/>
    <w:rsid w:val="00DA48E8"/>
    <w:rsid w:val="00DB41C5"/>
    <w:rsid w:val="00DC2027"/>
    <w:rsid w:val="00DE0667"/>
    <w:rsid w:val="00E45064"/>
    <w:rsid w:val="00E70319"/>
    <w:rsid w:val="00E86A1B"/>
    <w:rsid w:val="00E970F7"/>
    <w:rsid w:val="00EA4ED8"/>
    <w:rsid w:val="00EC1879"/>
    <w:rsid w:val="00EC7D40"/>
    <w:rsid w:val="00ED2E23"/>
    <w:rsid w:val="00EF7BE6"/>
    <w:rsid w:val="00F22705"/>
    <w:rsid w:val="00F2576B"/>
    <w:rsid w:val="00F26749"/>
    <w:rsid w:val="00F35683"/>
    <w:rsid w:val="00F756B7"/>
    <w:rsid w:val="00F775F6"/>
    <w:rsid w:val="00F77646"/>
    <w:rsid w:val="00F870A7"/>
    <w:rsid w:val="00F940F8"/>
    <w:rsid w:val="00FC760E"/>
    <w:rsid w:val="00FE0BA7"/>
    <w:rsid w:val="00FE24CD"/>
    <w:rsid w:val="00FF0947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215B"/>
  <w15:chartTrackingRefBased/>
  <w15:docId w15:val="{61491ECF-4C24-4A32-ABC6-ED794F24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7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0A7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3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940F8"/>
    <w:rPr>
      <w:color w:val="0000FF"/>
      <w:u w:val="single"/>
    </w:rPr>
  </w:style>
  <w:style w:type="character" w:styleId="a7">
    <w:name w:val="Strong"/>
    <w:basedOn w:val="a0"/>
    <w:uiPriority w:val="22"/>
    <w:qFormat/>
    <w:rsid w:val="0032651E"/>
    <w:rPr>
      <w:b/>
      <w:bCs/>
    </w:rPr>
  </w:style>
  <w:style w:type="paragraph" w:styleId="a8">
    <w:name w:val="header"/>
    <w:basedOn w:val="a"/>
    <w:link w:val="a9"/>
    <w:uiPriority w:val="99"/>
    <w:unhideWhenUsed/>
    <w:rsid w:val="0009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995"/>
  </w:style>
  <w:style w:type="paragraph" w:styleId="aa">
    <w:name w:val="footer"/>
    <w:basedOn w:val="a"/>
    <w:link w:val="ab"/>
    <w:uiPriority w:val="99"/>
    <w:unhideWhenUsed/>
    <w:rsid w:val="0009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6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aokruga.ru/novostibreytovo/Articles.aspx?articleId=101976" TargetMode="External"/><Relationship Id="rId13" Type="http://schemas.openxmlformats.org/officeDocument/2006/relationships/hyperlink" Target="https://www.youtube.com/watch?v=ct3dM5MIV4Y&amp;feature=emb_lo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yaokruga.ru/novostibreytovo/Articles.aspx?articleId=257687" TargetMode="External"/><Relationship Id="rId12" Type="http://schemas.openxmlformats.org/officeDocument/2006/relationships/hyperlink" Target="https://www.youtube.com/watch?time_continue=3922&amp;v=LHyXmfcxXjY&amp;feature=emb_logo" TargetMode="External"/><Relationship Id="rId17" Type="http://schemas.openxmlformats.org/officeDocument/2006/relationships/hyperlink" Target="http://art.yarcenter.ru/teatr/publikatsii/11-theatre/publications/5-makondo-iznanka-mira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.yarcenter.ru/teatr/publikatsii/11-theatre/publications/19-na-stsene-volkovskogo-teatra-pokazali-neobychnyj-spektakl-grobnitsa-malysha-tutankhamo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shehon.narod.ru/index/spektakl_quot_carevna_nesmejana_quot/0-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.yarcenter.ru/teatr/publikatsii/11-theatre/publications/2-yurij-spiridonov-zhizn-sama-pisala-etot-spektakl" TargetMode="External"/><Relationship Id="rId10" Type="http://schemas.openxmlformats.org/officeDocument/2006/relationships/hyperlink" Target="https://cdt-psh.edu.yar.ru/iocpsh/proekt_literaturnaya_karta_poshehonskogo_kraya/iz_istorii_poshehonskogo_teatr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metra.yar.ru/index.php/pervomajskij-rajon/uchrezhdeniya-kultury/315-prechistenskij-narodnyj-teatr" TargetMode="External"/><Relationship Id="rId14" Type="http://schemas.openxmlformats.org/officeDocument/2006/relationships/hyperlink" Target="http://art.yar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Гиршон</dc:creator>
  <cp:keywords/>
  <dc:description/>
  <cp:lastModifiedBy>Юрий Спиридонов</cp:lastModifiedBy>
  <cp:revision>3</cp:revision>
  <dcterms:created xsi:type="dcterms:W3CDTF">2021-10-03T11:29:00Z</dcterms:created>
  <dcterms:modified xsi:type="dcterms:W3CDTF">2021-10-03T21:31:00Z</dcterms:modified>
</cp:coreProperties>
</file>